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DE13" w14:textId="180F0CFC" w:rsidR="000B3F3E" w:rsidRPr="00D446F6" w:rsidRDefault="00732423" w:rsidP="000B3F3E">
      <w:pPr>
        <w:spacing w:after="0"/>
        <w:ind w:left="720" w:hanging="360"/>
        <w:jc w:val="center"/>
      </w:pPr>
      <w:r w:rsidRPr="00D446F6">
        <w:t>ИВАНОВО. ОПЕРА</w:t>
      </w:r>
    </w:p>
    <w:p w14:paraId="7B661EC1" w14:textId="428F4D54" w:rsidR="00493220" w:rsidRPr="00D446F6" w:rsidRDefault="00D446F6" w:rsidP="006B435F">
      <w:pPr>
        <w:spacing w:after="0"/>
        <w:ind w:left="720" w:hanging="360"/>
        <w:jc w:val="center"/>
      </w:pPr>
      <w:r w:rsidRPr="00D446F6">
        <w:t>ф</w:t>
      </w:r>
      <w:r w:rsidR="00493220" w:rsidRPr="00D446F6">
        <w:t>рагменты интервью</w:t>
      </w:r>
    </w:p>
    <w:p w14:paraId="1F9815E6" w14:textId="77777777" w:rsidR="00CA070F" w:rsidRPr="000C6267" w:rsidRDefault="00CA070F" w:rsidP="00732423">
      <w:pPr>
        <w:spacing w:after="0"/>
        <w:contextualSpacing/>
        <w:jc w:val="center"/>
        <w:rPr>
          <w:b/>
          <w:bCs/>
        </w:rPr>
      </w:pPr>
    </w:p>
    <w:p w14:paraId="2B527393" w14:textId="0B538EC0" w:rsidR="00732423" w:rsidRPr="000C6267" w:rsidRDefault="00732423" w:rsidP="00732423">
      <w:pPr>
        <w:spacing w:after="0"/>
        <w:contextualSpacing/>
        <w:jc w:val="center"/>
        <w:rPr>
          <w:b/>
          <w:bCs/>
        </w:rPr>
      </w:pPr>
      <w:r w:rsidRPr="000C6267">
        <w:rPr>
          <w:b/>
          <w:bCs/>
        </w:rPr>
        <w:t>1</w:t>
      </w:r>
    </w:p>
    <w:p w14:paraId="20BE56C0" w14:textId="62DA8FD0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Частично я местный, Владимир Иваныч из Палеха.</w:t>
      </w:r>
    </w:p>
    <w:p w14:paraId="287EFBC5" w14:textId="2EC33E50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>Я? Ну как, учился здесь. На нжинера-втоматчика. А сюда прибыл с восемьдесят шестого года.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>Я помню, когда прибыл сюда…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>я от ж</w:t>
      </w:r>
      <w:r w:rsidR="006B435F" w:rsidRPr="000C6267">
        <w:rPr>
          <w:rFonts w:eastAsia="Calibri" w:cstheme="minorHAnsi"/>
        </w:rPr>
        <w:t>/</w:t>
      </w:r>
      <w:r w:rsidR="00732423" w:rsidRPr="000C6267">
        <w:rPr>
          <w:rFonts w:eastAsia="Calibri" w:cstheme="minorHAnsi"/>
        </w:rPr>
        <w:t>д вокзала сел на транвай, еду… деррревня какая-то…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я думаю, куда я попал? </w:t>
      </w:r>
      <w:r w:rsidR="006B435F" w:rsidRPr="000C6267">
        <w:rPr>
          <w:rFonts w:eastAsia="Calibri" w:cstheme="minorHAnsi"/>
        </w:rPr>
        <w:t>Щ</w:t>
      </w:r>
      <w:r w:rsidR="00732423" w:rsidRPr="000C6267">
        <w:rPr>
          <w:rFonts w:eastAsia="Calibri" w:cstheme="minorHAnsi"/>
        </w:rPr>
        <w:t>ас скажу вам… вот здесь кинотеатр «Арс» был…</w:t>
      </w:r>
    </w:p>
    <w:p w14:paraId="12720AE8" w14:textId="6257B7C7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Я нет, я не застал здесь кинотеатра. </w:t>
      </w:r>
    </w:p>
    <w:p w14:paraId="61D9EB3A" w14:textId="7698AC2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Да! Да. Транвай идет…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кино смотришь и так экран там ду-ду-ду-ду... </w:t>
      </w:r>
    </w:p>
    <w:p w14:paraId="6420B3EF" w14:textId="4B98DB77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В наше время мы бегали уже в кинотеатр «Мир», где сейчас «Кранэкс-банк».</w:t>
      </w:r>
    </w:p>
    <w:p w14:paraId="0224BE52" w14:textId="42862EF8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Ну, куда?</w:t>
      </w:r>
      <w:r w:rsidR="006B435F" w:rsidRPr="000C6267">
        <w:rPr>
          <w:rFonts w:eastAsia="Calibri" w:cstheme="minorHAnsi"/>
        </w:rPr>
        <w:t xml:space="preserve"> Щ</w:t>
      </w:r>
      <w:r w:rsidR="00732423" w:rsidRPr="000C6267">
        <w:rPr>
          <w:rFonts w:eastAsia="Calibri" w:cstheme="minorHAnsi"/>
        </w:rPr>
        <w:t xml:space="preserve">ас «Арс»-то давно снесли, </w:t>
      </w:r>
      <w:r w:rsidR="006B435F" w:rsidRPr="000C6267">
        <w:rPr>
          <w:rFonts w:eastAsia="Calibri" w:cstheme="minorHAnsi"/>
        </w:rPr>
        <w:t>з</w:t>
      </w:r>
      <w:r w:rsidR="00732423" w:rsidRPr="000C6267">
        <w:rPr>
          <w:rFonts w:eastAsia="Calibri" w:cstheme="minorHAnsi"/>
        </w:rPr>
        <w:t>десь… Здесь, помню пельменная была…</w:t>
      </w:r>
    </w:p>
    <w:p w14:paraId="3AF78C72" w14:textId="221C7B55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>. С</w:t>
      </w:r>
      <w:r w:rsidR="00732423" w:rsidRPr="000C6267">
        <w:rPr>
          <w:rFonts w:eastAsia="Calibri" w:cstheme="minorHAnsi"/>
        </w:rPr>
        <w:t>пецифический вкус…</w:t>
      </w:r>
    </w:p>
    <w:p w14:paraId="7DF0F050" w14:textId="5AFFEF43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Вот там мы всегда пельмени по 29 рублей брали</w:t>
      </w:r>
      <w:r w:rsidR="006B435F" w:rsidRPr="000C6267">
        <w:rPr>
          <w:rFonts w:eastAsia="Calibri" w:cstheme="minorHAnsi"/>
        </w:rPr>
        <w:t>. Б</w:t>
      </w:r>
      <w:r w:rsidR="00732423" w:rsidRPr="000C6267">
        <w:rPr>
          <w:rFonts w:eastAsia="Calibri" w:cstheme="minorHAnsi"/>
        </w:rPr>
        <w:t>ыла порция пельменей… там тринадцать штук пельменей.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>Мы брали три порции бульона</w:t>
      </w:r>
      <w:r w:rsidR="006B435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в одну порцию пельменей, они в тарелку полностью ныряют так… хлеба кусков семь. Да, а на столе стояли горчица… </w:t>
      </w:r>
    </w:p>
    <w:p w14:paraId="7A5D8F4F" w14:textId="662D21A1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Хлеб бесплатный, горчица бесплатная. </w:t>
      </w:r>
    </w:p>
    <w:p w14:paraId="19EF32BD" w14:textId="489366F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Хлеб-то, хлеб-то за деньги, а вот горчица, соль…</w:t>
      </w:r>
      <w:r w:rsidR="006B435F" w:rsidRPr="000C6267">
        <w:rPr>
          <w:rFonts w:eastAsia="Calibri" w:cstheme="minorHAnsi"/>
        </w:rPr>
        <w:t xml:space="preserve"> Х</w:t>
      </w:r>
      <w:r w:rsidR="00732423" w:rsidRPr="000C6267">
        <w:rPr>
          <w:rFonts w:eastAsia="Calibri" w:cstheme="minorHAnsi"/>
        </w:rPr>
        <w:t>орошенько так пельмешки навернешь…</w:t>
      </w:r>
    </w:p>
    <w:p w14:paraId="55904C5A" w14:textId="649A1486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>. И</w:t>
      </w:r>
      <w:r w:rsidR="00732423" w:rsidRPr="000C6267">
        <w:rPr>
          <w:rFonts w:eastAsia="Calibri" w:cstheme="minorHAnsi"/>
        </w:rPr>
        <w:t xml:space="preserve"> вкуснааа</w:t>
      </w:r>
      <w:r w:rsidR="006B435F" w:rsidRPr="000C6267">
        <w:rPr>
          <w:rFonts w:eastAsia="Calibri" w:cstheme="minorHAnsi"/>
        </w:rPr>
        <w:t xml:space="preserve">! </w:t>
      </w:r>
      <w:r w:rsidR="00732423" w:rsidRPr="000C6267">
        <w:rPr>
          <w:rFonts w:eastAsia="Calibri" w:cstheme="minorHAnsi"/>
        </w:rPr>
        <w:t xml:space="preserve">А это не 29 рублей. </w:t>
      </w:r>
    </w:p>
    <w:p w14:paraId="48EF2BA5" w14:textId="0C046139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29 рублей, помню хорошо. </w:t>
      </w:r>
    </w:p>
    <w:p w14:paraId="7872A595" w14:textId="62175F45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Стоп, а это еще дореформенные цены ну, то есть… </w:t>
      </w:r>
    </w:p>
    <w:p w14:paraId="04C030B3" w14:textId="44536E6A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В семидесятом году. </w:t>
      </w:r>
    </w:p>
    <w:p w14:paraId="46B80D63" w14:textId="1C036ED4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То есть </w:t>
      </w:r>
      <w:r w:rsidR="006B435F" w:rsidRPr="000C6267">
        <w:rPr>
          <w:rFonts w:eastAsia="Calibri" w:cstheme="minorHAnsi"/>
        </w:rPr>
        <w:t>с</w:t>
      </w:r>
      <w:r w:rsidR="00732423" w:rsidRPr="000C6267">
        <w:rPr>
          <w:rFonts w:eastAsia="Calibri" w:cstheme="minorHAnsi"/>
        </w:rPr>
        <w:t xml:space="preserve">оветские деньги, вот, поверь мне, это уже было вот скока, 29 копеек. </w:t>
      </w:r>
    </w:p>
    <w:p w14:paraId="29EDE86B" w14:textId="537972C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Аа… Ага…29 копеек. Аа… копеек. </w:t>
      </w:r>
    </w:p>
    <w:p w14:paraId="4488515D" w14:textId="2742E026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6B435F" w:rsidRPr="000C6267">
        <w:rPr>
          <w:rFonts w:eastAsia="Calibri" w:cstheme="minorHAnsi"/>
        </w:rPr>
        <w:t>. В</w:t>
      </w:r>
      <w:r w:rsidR="00732423" w:rsidRPr="000C6267">
        <w:rPr>
          <w:rFonts w:eastAsia="Calibri" w:cstheme="minorHAnsi"/>
        </w:rPr>
        <w:t>о память</w:t>
      </w:r>
      <w:r w:rsidR="006B435F" w:rsidRPr="000C6267">
        <w:rPr>
          <w:rFonts w:eastAsia="Calibri" w:cstheme="minorHAnsi"/>
        </w:rPr>
        <w:t xml:space="preserve">! </w:t>
      </w:r>
      <w:r w:rsidR="00732423" w:rsidRPr="000C6267">
        <w:rPr>
          <w:rFonts w:eastAsia="Calibri" w:cstheme="minorHAnsi"/>
        </w:rPr>
        <w:t>Ладно, пойдем не будем вас задерживать</w:t>
      </w:r>
      <w:r w:rsidR="006B435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  <w:i/>
          <w:iCs/>
        </w:rPr>
        <w:t>(</w:t>
      </w:r>
      <w:r w:rsidR="006B435F" w:rsidRPr="000C6267">
        <w:rPr>
          <w:rFonts w:eastAsia="Calibri" w:cstheme="minorHAnsi"/>
          <w:i/>
          <w:iCs/>
        </w:rPr>
        <w:t>О</w:t>
      </w:r>
      <w:r w:rsidR="00732423" w:rsidRPr="000C6267">
        <w:rPr>
          <w:rFonts w:eastAsia="Calibri" w:cstheme="minorHAnsi"/>
          <w:i/>
          <w:iCs/>
        </w:rPr>
        <w:t>станавливаются)</w:t>
      </w:r>
      <w:r w:rsidR="006D62CD" w:rsidRPr="000C6267">
        <w:rPr>
          <w:rFonts w:eastAsia="Calibri" w:cstheme="minorHAnsi"/>
        </w:rPr>
        <w:t xml:space="preserve"> Э</w:t>
      </w:r>
      <w:r w:rsidR="00732423" w:rsidRPr="000C6267">
        <w:rPr>
          <w:rFonts w:eastAsia="Calibri" w:cstheme="minorHAnsi"/>
        </w:rPr>
        <w:t xml:space="preserve">то был другой мир. </w:t>
      </w:r>
    </w:p>
    <w:p w14:paraId="515C204F" w14:textId="33AC5296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Конечно. </w:t>
      </w:r>
    </w:p>
    <w:p w14:paraId="645956D8" w14:textId="4E2F08A9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Это был советский союз. </w:t>
      </w:r>
    </w:p>
    <w:p w14:paraId="1AF1156F" w14:textId="7619C9C0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Да-да… </w:t>
      </w:r>
    </w:p>
    <w:p w14:paraId="7571E388" w14:textId="411F2BD8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Это из сегодняшнего дня кажется сказкой, а тогда это было обычная жизнь…</w:t>
      </w:r>
    </w:p>
    <w:p w14:paraId="0E851A46" w14:textId="420CAE17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>. П</w:t>
      </w:r>
      <w:r w:rsidR="00732423" w:rsidRPr="000C6267">
        <w:rPr>
          <w:rFonts w:eastAsia="Calibri" w:cstheme="minorHAnsi"/>
        </w:rPr>
        <w:t>ива литр рубль стоил.</w:t>
      </w:r>
    </w:p>
    <w:p w14:paraId="73F3D583" w14:textId="5E26685F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Разливное, разливное</w:t>
      </w:r>
      <w:r w:rsidR="00CA070F" w:rsidRPr="000C6267">
        <w:rPr>
          <w:rFonts w:eastAsia="Calibri" w:cstheme="minorHAnsi"/>
        </w:rPr>
        <w:t>…</w:t>
      </w:r>
      <w:r w:rsidR="00732423" w:rsidRPr="000C6267">
        <w:rPr>
          <w:rFonts w:eastAsia="Calibri" w:cstheme="minorHAnsi"/>
        </w:rPr>
        <w:t xml:space="preserve"> </w:t>
      </w:r>
    </w:p>
    <w:p w14:paraId="64F09C76" w14:textId="62D1ECBA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>. Р</w:t>
      </w:r>
      <w:r w:rsidR="00732423" w:rsidRPr="000C6267">
        <w:rPr>
          <w:rFonts w:eastAsia="Calibri" w:cstheme="minorHAnsi"/>
        </w:rPr>
        <w:t>убль литр, я когда жил на первом курсе на Барашках как раз</w:t>
      </w:r>
      <w:r w:rsidR="00CA070F" w:rsidRPr="000C6267">
        <w:rPr>
          <w:rFonts w:eastAsia="Calibri" w:cstheme="minorHAnsi"/>
        </w:rPr>
        <w:t xml:space="preserve">… </w:t>
      </w:r>
      <w:r w:rsidR="00732423" w:rsidRPr="000C6267">
        <w:rPr>
          <w:rFonts w:eastAsia="Calibri" w:cstheme="minorHAnsi"/>
        </w:rPr>
        <w:t>Выходишь с дома,</w:t>
      </w:r>
      <w:r w:rsidR="00CA070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а тут сидит с чайничком… </w:t>
      </w:r>
    </w:p>
    <w:p w14:paraId="458015AF" w14:textId="62D6F34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Это на молочной горке было. </w:t>
      </w:r>
    </w:p>
    <w:p w14:paraId="125D0ABC" w14:textId="2BF0973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На молочной горке. </w:t>
      </w:r>
    </w:p>
    <w:p w14:paraId="1A7E26C3" w14:textId="053A18DF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Начало Смирнова. </w:t>
      </w:r>
    </w:p>
    <w:p w14:paraId="7BF40167" w14:textId="4FD2760A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Если ехать от площади Бубнова… </w:t>
      </w:r>
    </w:p>
    <w:p w14:paraId="7528B9B6" w14:textId="28A32D06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>. К</w:t>
      </w:r>
      <w:r w:rsidR="00732423" w:rsidRPr="000C6267">
        <w:rPr>
          <w:rFonts w:eastAsia="Calibri" w:cstheme="minorHAnsi"/>
        </w:rPr>
        <w:t xml:space="preserve"> низу туда спускаешься</w:t>
      </w:r>
      <w:r w:rsidR="00CA070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>и с правой стороны колоночка стоит</w:t>
      </w:r>
      <w:r w:rsidR="00CA070F" w:rsidRPr="000C6267">
        <w:rPr>
          <w:rFonts w:eastAsia="Calibri" w:cstheme="minorHAnsi"/>
        </w:rPr>
        <w:t>.</w:t>
      </w:r>
    </w:p>
    <w:p w14:paraId="73556AB7" w14:textId="665D72E8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>. В</w:t>
      </w:r>
      <w:r w:rsidR="00732423" w:rsidRPr="000C6267">
        <w:rPr>
          <w:rFonts w:eastAsia="Calibri" w:cstheme="minorHAnsi"/>
        </w:rPr>
        <w:t xml:space="preserve">от я рядом с колонкой жил. </w:t>
      </w:r>
      <w:r w:rsidR="00CA070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Мы всемером жили на первом курсе института. </w:t>
      </w:r>
    </w:p>
    <w:p w14:paraId="2D38F56D" w14:textId="4D1A1BD4" w:rsidR="00732423" w:rsidRPr="000C6267" w:rsidRDefault="00732423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И вот выходим… оттуда, а здесь…тут палаточки такие и вот…</w:t>
      </w:r>
      <w:r w:rsidR="00CA070F" w:rsidRPr="000C6267">
        <w:rPr>
          <w:rFonts w:eastAsia="Calibri" w:cstheme="minorHAnsi"/>
        </w:rPr>
        <w:t xml:space="preserve"> </w:t>
      </w:r>
      <w:r w:rsidRPr="000C6267">
        <w:rPr>
          <w:rFonts w:eastAsia="Calibri" w:cstheme="minorHAnsi"/>
        </w:rPr>
        <w:t>сидит с чайничком этот… ууузбек… кто-то</w:t>
      </w:r>
      <w:r w:rsidR="00CA070F" w:rsidRPr="000C6267">
        <w:rPr>
          <w:rFonts w:eastAsia="Calibri" w:cstheme="minorHAnsi"/>
        </w:rPr>
        <w:t>,</w:t>
      </w:r>
      <w:r w:rsidRPr="000C6267">
        <w:rPr>
          <w:rFonts w:eastAsia="Calibri" w:cstheme="minorHAnsi"/>
        </w:rPr>
        <w:t xml:space="preserve"> не знаю… ну, короче. </w:t>
      </w:r>
    </w:p>
    <w:p w14:paraId="1F31D991" w14:textId="5C5511F7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Ну, кавказцы, наверное.  </w:t>
      </w:r>
    </w:p>
    <w:p w14:paraId="466633A6" w14:textId="5C90EF1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Ну, кавказцы, да… </w:t>
      </w:r>
    </w:p>
    <w:p w14:paraId="5875F80B" w14:textId="7BA53E60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>. К</w:t>
      </w:r>
      <w:r w:rsidR="00732423" w:rsidRPr="000C6267">
        <w:rPr>
          <w:rFonts w:eastAsia="Calibri" w:cstheme="minorHAnsi"/>
        </w:rPr>
        <w:t>авказцы</w:t>
      </w:r>
      <w:r w:rsidR="00CA070F" w:rsidRPr="000C6267">
        <w:rPr>
          <w:rFonts w:eastAsia="Calibri" w:cstheme="minorHAnsi"/>
        </w:rPr>
        <w:t>!</w:t>
      </w:r>
      <w:r w:rsidR="00732423" w:rsidRPr="000C6267">
        <w:rPr>
          <w:rFonts w:eastAsia="Calibri" w:cstheme="minorHAnsi"/>
        </w:rPr>
        <w:t xml:space="preserve"> </w:t>
      </w:r>
    </w:p>
    <w:p w14:paraId="0CF19EC4" w14:textId="55001A72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>. Н</w:t>
      </w:r>
      <w:r w:rsidR="00732423" w:rsidRPr="000C6267">
        <w:rPr>
          <w:rFonts w:eastAsia="Calibri" w:cstheme="minorHAnsi"/>
        </w:rPr>
        <w:t>у вот… берешь… ну</w:t>
      </w:r>
      <w:r w:rsidR="00CA070F" w:rsidRPr="000C6267">
        <w:rPr>
          <w:rFonts w:eastAsia="Calibri" w:cstheme="minorHAnsi"/>
        </w:rPr>
        <w:t>,</w:t>
      </w:r>
      <w:r w:rsidR="00732423" w:rsidRPr="000C6267">
        <w:rPr>
          <w:rFonts w:eastAsia="Calibri" w:cstheme="minorHAnsi"/>
        </w:rPr>
        <w:t xml:space="preserve"> скока… я стакан обычно, полтинник…</w:t>
      </w:r>
      <w:r w:rsidR="00CA070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>Да не, не стакан. Стакан - 25 копеек. Вот перед</w:t>
      </w:r>
      <w:r w:rsidR="00CA070F" w:rsidRPr="000C6267">
        <w:rPr>
          <w:rFonts w:eastAsia="Calibri" w:cstheme="minorHAnsi"/>
        </w:rPr>
        <w:t xml:space="preserve">… </w:t>
      </w:r>
      <w:r w:rsidR="00732423" w:rsidRPr="000C6267">
        <w:rPr>
          <w:rFonts w:eastAsia="Calibri" w:cstheme="minorHAnsi"/>
        </w:rPr>
        <w:t>эээ</w:t>
      </w:r>
      <w:r w:rsidR="00CA070F" w:rsidRPr="000C6267">
        <w:rPr>
          <w:rFonts w:eastAsia="Calibri" w:cstheme="minorHAnsi"/>
        </w:rPr>
        <w:t>…</w:t>
      </w:r>
      <w:r w:rsidR="00732423" w:rsidRPr="000C6267">
        <w:rPr>
          <w:rFonts w:eastAsia="Calibri" w:cstheme="minorHAnsi"/>
        </w:rPr>
        <w:t xml:space="preserve"> перед лекциями пьешь…</w:t>
      </w:r>
    </w:p>
    <w:p w14:paraId="2542BF36" w14:textId="25AC1973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lastRenderedPageBreak/>
        <w:t>ПЕРВЫЙ</w:t>
      </w:r>
      <w:r w:rsidR="00CA070F" w:rsidRPr="000C6267">
        <w:rPr>
          <w:rFonts w:eastAsia="Calibri" w:cstheme="minorHAnsi"/>
        </w:rPr>
        <w:t>. Р</w:t>
      </w:r>
      <w:r w:rsidR="00732423" w:rsidRPr="000C6267">
        <w:rPr>
          <w:rFonts w:eastAsia="Calibri" w:cstheme="minorHAnsi"/>
        </w:rPr>
        <w:t>аз и нету</w:t>
      </w:r>
      <w:r w:rsidR="00CA070F" w:rsidRPr="000C6267">
        <w:rPr>
          <w:rFonts w:eastAsia="Calibri" w:cstheme="minorHAnsi"/>
        </w:rPr>
        <w:t>.</w:t>
      </w:r>
      <w:r w:rsidR="00732423" w:rsidRPr="000C6267">
        <w:rPr>
          <w:rFonts w:eastAsia="Calibri" w:cstheme="minorHAnsi"/>
        </w:rPr>
        <w:t xml:space="preserve"> </w:t>
      </w:r>
    </w:p>
    <w:p w14:paraId="1059B21D" w14:textId="2CA7001A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>. Р</w:t>
      </w:r>
      <w:r w:rsidR="00732423" w:rsidRPr="000C6267">
        <w:rPr>
          <w:rFonts w:eastAsia="Calibri" w:cstheme="minorHAnsi"/>
        </w:rPr>
        <w:t>аз и пошел на лекцию. В трамвайчик сел, три копеечки бросил…</w:t>
      </w:r>
    </w:p>
    <w:p w14:paraId="6F03517E" w14:textId="04DC1BC0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А то и не бросил…</w:t>
      </w:r>
      <w:r w:rsidR="00CA070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А в «Плазе», это ж раньше кинотеатр был. Оркестр был, симфонический... хохоой! </w:t>
      </w:r>
    </w:p>
    <w:p w14:paraId="3B1B60A0" w14:textId="09D3EDB3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ВТОРОЙ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>Приходишь-оркестр играа</w:t>
      </w:r>
      <w:r w:rsidR="00CA070F" w:rsidRPr="000C6267">
        <w:rPr>
          <w:rFonts w:eastAsia="Calibri" w:cstheme="minorHAnsi"/>
        </w:rPr>
        <w:t>а</w:t>
      </w:r>
      <w:r w:rsidR="00732423" w:rsidRPr="000C6267">
        <w:rPr>
          <w:rFonts w:eastAsia="Calibri" w:cstheme="minorHAnsi"/>
        </w:rPr>
        <w:t>л.</w:t>
      </w:r>
      <w:r w:rsidR="00CA070F" w:rsidRPr="000C6267">
        <w:rPr>
          <w:rFonts w:eastAsia="Calibri" w:cstheme="minorHAnsi"/>
        </w:rPr>
        <w:t xml:space="preserve"> </w:t>
      </w:r>
      <w:r w:rsidR="00732423" w:rsidRPr="000C6267">
        <w:rPr>
          <w:rFonts w:eastAsia="Calibri" w:cstheme="minorHAnsi"/>
        </w:rPr>
        <w:t xml:space="preserve">В-Внизу там.  </w:t>
      </w:r>
    </w:p>
    <w:p w14:paraId="2C994409" w14:textId="5C29AD4E" w:rsidR="00732423" w:rsidRPr="000C6267" w:rsidRDefault="00EC1AA0" w:rsidP="00732423">
      <w:pPr>
        <w:spacing w:after="0" w:line="276" w:lineRule="auto"/>
        <w:contextualSpacing/>
        <w:rPr>
          <w:rFonts w:eastAsia="Calibri" w:cstheme="minorHAnsi"/>
        </w:rPr>
      </w:pPr>
      <w:r w:rsidRPr="000C6267">
        <w:rPr>
          <w:rFonts w:eastAsia="Calibri" w:cstheme="minorHAnsi"/>
        </w:rPr>
        <w:t>ПЕРВЫЙ</w:t>
      </w:r>
      <w:r w:rsidR="00CA070F" w:rsidRPr="000C6267">
        <w:rPr>
          <w:rFonts w:eastAsia="Calibri" w:cstheme="minorHAnsi"/>
        </w:rPr>
        <w:t xml:space="preserve">. </w:t>
      </w:r>
      <w:r w:rsidR="00732423" w:rsidRPr="000C6267">
        <w:rPr>
          <w:rFonts w:eastAsia="Calibri" w:cstheme="minorHAnsi"/>
        </w:rPr>
        <w:t xml:space="preserve">Была музыка, да. </w:t>
      </w:r>
    </w:p>
    <w:p w14:paraId="742F9483" w14:textId="77777777" w:rsidR="00CA070F" w:rsidRPr="000C6267" w:rsidRDefault="00CA070F" w:rsidP="00CA070F">
      <w:pPr>
        <w:tabs>
          <w:tab w:val="left" w:pos="3600"/>
        </w:tabs>
        <w:spacing w:after="0" w:line="276" w:lineRule="auto"/>
        <w:contextualSpacing/>
        <w:jc w:val="center"/>
        <w:rPr>
          <w:rFonts w:eastAsia="Calibri" w:cstheme="minorHAnsi"/>
          <w:b/>
          <w:bCs/>
        </w:rPr>
      </w:pPr>
      <w:r w:rsidRPr="000C6267">
        <w:rPr>
          <w:rFonts w:eastAsia="Calibri" w:cstheme="minorHAnsi"/>
          <w:b/>
          <w:bCs/>
        </w:rPr>
        <w:t>2</w:t>
      </w:r>
    </w:p>
    <w:p w14:paraId="721B6197" w14:textId="11EA2CB6" w:rsidR="007B4E87" w:rsidRPr="000C6267" w:rsidRDefault="007B4E87" w:rsidP="000E1D68">
      <w:pPr>
        <w:tabs>
          <w:tab w:val="left" w:pos="3600"/>
        </w:tabs>
        <w:spacing w:after="0" w:line="276" w:lineRule="auto"/>
        <w:contextualSpacing/>
        <w:jc w:val="both"/>
        <w:rPr>
          <w:rFonts w:eastAsia="Calibri" w:cstheme="minorHAnsi"/>
          <w:i/>
          <w:iCs/>
        </w:rPr>
      </w:pPr>
      <w:r w:rsidRPr="000C6267">
        <w:t xml:space="preserve">Я на </w:t>
      </w:r>
      <w:r w:rsidR="00DE5464" w:rsidRPr="000C6267">
        <w:t>П</w:t>
      </w:r>
      <w:r w:rsidRPr="000C6267">
        <w:t>устышке вырос.</w:t>
      </w:r>
      <w:r w:rsidR="00CA070F" w:rsidRPr="000C6267">
        <w:rPr>
          <w:rFonts w:eastAsia="Calibri" w:cstheme="minorHAnsi"/>
          <w:i/>
          <w:iCs/>
        </w:rPr>
        <w:t xml:space="preserve"> </w:t>
      </w:r>
      <w:r w:rsidRPr="000C6267">
        <w:t xml:space="preserve">Ну смотри… там сразу несколько факторов, почему это лучший район. </w:t>
      </w:r>
    </w:p>
    <w:p w14:paraId="474A4209" w14:textId="60222E96" w:rsidR="007B4E87" w:rsidRPr="000C6267" w:rsidRDefault="007B4E87" w:rsidP="000E1D68">
      <w:pPr>
        <w:spacing w:after="0"/>
        <w:contextualSpacing/>
        <w:jc w:val="both"/>
      </w:pPr>
      <w:r w:rsidRPr="000C6267">
        <w:t>Первое: транспортная развязка.</w:t>
      </w:r>
      <w:r w:rsidR="00443F71" w:rsidRPr="000C6267">
        <w:t xml:space="preserve"> </w:t>
      </w:r>
      <w:r w:rsidRPr="000C6267">
        <w:t xml:space="preserve">Второе: через него нет транзита. </w:t>
      </w:r>
      <w:r w:rsidR="00443F71" w:rsidRPr="000C6267">
        <w:t>И</w:t>
      </w:r>
      <w:r w:rsidRPr="000C6267">
        <w:t xml:space="preserve"> когда ты туда едешь, ты, по сути, туда едешь</w:t>
      </w:r>
      <w:r w:rsidR="00604DA2">
        <w:t>,</w:t>
      </w:r>
      <w:r w:rsidRPr="000C6267">
        <w:t xml:space="preserve"> и туда едут только люди, которым надо только по работе или домой.</w:t>
      </w:r>
      <w:r w:rsidR="00443F71" w:rsidRPr="000C6267">
        <w:t xml:space="preserve"> </w:t>
      </w:r>
      <w:r w:rsidRPr="000C6267">
        <w:t>Собственно, это пробок отсутствие, это отсутствие, поверь, там очень мало. И потом это наличие леса рядом.</w:t>
      </w:r>
    </w:p>
    <w:p w14:paraId="799F58FE" w14:textId="606D5706" w:rsidR="007B4E87" w:rsidRPr="000C6267" w:rsidRDefault="007B4E87" w:rsidP="000E1D68">
      <w:pPr>
        <w:spacing w:after="0"/>
        <w:contextualSpacing/>
        <w:jc w:val="both"/>
      </w:pPr>
      <w:r w:rsidRPr="000C6267">
        <w:t xml:space="preserve">Плюсом это стадион, который раньше был «Локомотив», щас «Текстильщик». Мне было лет </w:t>
      </w:r>
      <w:r w:rsidR="00443F71" w:rsidRPr="000C6267">
        <w:t>восемь</w:t>
      </w:r>
      <w:r w:rsidRPr="000C6267">
        <w:t>. Это был 98</w:t>
      </w:r>
      <w:r w:rsidR="00604DA2">
        <w:t>-</w:t>
      </w:r>
      <w:r w:rsidRPr="000C6267">
        <w:t>ой</w:t>
      </w:r>
      <w:r w:rsidR="00604DA2">
        <w:t xml:space="preserve"> – </w:t>
      </w:r>
      <w:r w:rsidRPr="000C6267">
        <w:t>99</w:t>
      </w:r>
      <w:r w:rsidR="00604DA2">
        <w:t>-</w:t>
      </w:r>
      <w:r w:rsidRPr="000C6267">
        <w:t>ый года, ну</w:t>
      </w:r>
      <w:r w:rsidR="00604DA2">
        <w:t>,</w:t>
      </w:r>
      <w:r w:rsidRPr="000C6267">
        <w:t xml:space="preserve"> то есть я это прекрасно помню. То есть</w:t>
      </w:r>
      <w:r w:rsidR="00604DA2">
        <w:t>,</w:t>
      </w:r>
      <w:r w:rsidRPr="000C6267">
        <w:t xml:space="preserve"> ну</w:t>
      </w:r>
      <w:r w:rsidR="00604DA2">
        <w:t>,</w:t>
      </w:r>
      <w:r w:rsidRPr="000C6267">
        <w:t xml:space="preserve"> как факт</w:t>
      </w:r>
      <w:r w:rsidR="00604DA2">
        <w:t xml:space="preserve">, </w:t>
      </w:r>
      <w:r w:rsidRPr="000C6267">
        <w:t>туда приходили болельщики болели, с пивом сидели.</w:t>
      </w:r>
      <w:r w:rsidR="00443F71" w:rsidRPr="000C6267">
        <w:t xml:space="preserve"> </w:t>
      </w:r>
      <w:r w:rsidRPr="000C6267">
        <w:t>А ты представляешь, сколько после болельщиков бутылок оставалось?</w:t>
      </w:r>
      <w:r w:rsidR="00443F71" w:rsidRPr="000C6267">
        <w:t xml:space="preserve"> Э</w:t>
      </w:r>
      <w:r w:rsidRPr="000C6267">
        <w:t xml:space="preserve">то огромное количество, поверь. И мы с бомжами дрались из-за бутылок. </w:t>
      </w:r>
    </w:p>
    <w:p w14:paraId="6AAC1F13" w14:textId="51B1DFB6" w:rsidR="007B4E87" w:rsidRPr="000C6267" w:rsidRDefault="007B4E87" w:rsidP="000E1D68">
      <w:pPr>
        <w:spacing w:after="0"/>
        <w:contextualSpacing/>
        <w:jc w:val="both"/>
      </w:pPr>
      <w:r w:rsidRPr="000C6267">
        <w:t>Но мы были маленькие и нас было много, а их было мало, и они были большие. Но мы всегда с</w:t>
      </w:r>
      <w:r w:rsidR="00443F71" w:rsidRPr="000C6267">
        <w:t>……</w:t>
      </w:r>
      <w:r w:rsidRPr="000C6267">
        <w:t xml:space="preserve">лись, если что-то было не так, если их пришло слишком много. </w:t>
      </w:r>
    </w:p>
    <w:p w14:paraId="73988FBA" w14:textId="670C0992" w:rsidR="007B4E87" w:rsidRPr="000C6267" w:rsidRDefault="007B4E87" w:rsidP="000E1D68">
      <w:pPr>
        <w:spacing w:after="0"/>
        <w:contextualSpacing/>
        <w:jc w:val="both"/>
      </w:pPr>
      <w:r w:rsidRPr="000C6267">
        <w:t>Опять же экологичность</w:t>
      </w:r>
      <w:r w:rsidR="00443F71" w:rsidRPr="000C6267">
        <w:t xml:space="preserve">, </w:t>
      </w:r>
      <w:r w:rsidRPr="000C6267">
        <w:t>то есть рядом лес, соответственно очень чистый свежий воздух. Это офигенно,</w:t>
      </w:r>
      <w:r w:rsidR="00443F71" w:rsidRPr="000C6267">
        <w:t xml:space="preserve"> </w:t>
      </w:r>
      <w:r w:rsidRPr="000C6267">
        <w:t xml:space="preserve">рядом и дома и инфраструктура, то есть у тебя полностью вся, пойми. </w:t>
      </w:r>
    </w:p>
    <w:p w14:paraId="7CD54517" w14:textId="315E1F8B" w:rsidR="007B4E87" w:rsidRPr="000C6267" w:rsidRDefault="007B4E87" w:rsidP="000E1D68">
      <w:pPr>
        <w:spacing w:after="0"/>
        <w:contextualSpacing/>
        <w:jc w:val="both"/>
      </w:pPr>
      <w:r w:rsidRPr="000C6267">
        <w:t>Но есть минус. Это наличие рядом аэродрома. Военный аэродром и часто происходит так, что они глушат связь</w:t>
      </w:r>
      <w:r w:rsidR="00443F71" w:rsidRPr="000C6267">
        <w:t xml:space="preserve">. </w:t>
      </w:r>
      <w:r w:rsidRPr="000C6267">
        <w:t>То есть, если, например, у них есть какие-то учения, всё!</w:t>
      </w:r>
      <w:r w:rsidR="00443F71" w:rsidRPr="000C6267">
        <w:t xml:space="preserve"> </w:t>
      </w:r>
      <w:r w:rsidRPr="000C6267">
        <w:t xml:space="preserve">Ну туши, </w:t>
      </w:r>
      <w:r w:rsidR="00443F71" w:rsidRPr="000C6267">
        <w:t>...</w:t>
      </w:r>
      <w:r w:rsidRPr="000C6267">
        <w:t>ля, свет</w:t>
      </w:r>
      <w:r w:rsidR="00443F71" w:rsidRPr="000C6267">
        <w:t>,</w:t>
      </w:r>
      <w:r w:rsidRPr="000C6267">
        <w:t xml:space="preserve"> конечно. </w:t>
      </w:r>
      <w:r w:rsidR="00443F71" w:rsidRPr="000C6267">
        <w:t>…</w:t>
      </w:r>
      <w:r w:rsidRPr="000C6267">
        <w:t>ец. И не дозвонишься, ничё вообще. По</w:t>
      </w:r>
      <w:r w:rsidR="00443F71" w:rsidRPr="000C6267">
        <w:t>…</w:t>
      </w:r>
      <w:r w:rsidRPr="000C6267">
        <w:t xml:space="preserve"> вообще, они проводят учения. </w:t>
      </w:r>
    </w:p>
    <w:p w14:paraId="138B0F53" w14:textId="2E9A9C01" w:rsidR="007B4E87" w:rsidRPr="000C6267" w:rsidRDefault="007B4E87" w:rsidP="000E1D68">
      <w:pPr>
        <w:spacing w:after="0"/>
        <w:contextualSpacing/>
        <w:jc w:val="both"/>
      </w:pPr>
      <w:r w:rsidRPr="000C6267">
        <w:t>В Пуст</w:t>
      </w:r>
      <w:r w:rsidR="000E1D68" w:rsidRPr="000C6267">
        <w:t>о</w:t>
      </w:r>
      <w:r w:rsidRPr="000C6267">
        <w:t xml:space="preserve">шь-боре у нас был мост любви. Был, потому что он сейчас уже страшный </w:t>
      </w:r>
      <w:r w:rsidR="000E1D68" w:rsidRPr="000C6267">
        <w:t>...</w:t>
      </w:r>
      <w:r w:rsidRPr="000C6267">
        <w:t>ец, а раньше он был очень симпатичный. Это, короче, мост. Вот когда ты идёшь в лес в другую сторону, не около меня, а в другую сторону, там есть мост, соединяющий лес и землю</w:t>
      </w:r>
      <w:r w:rsidR="000E1D68" w:rsidRPr="000C6267">
        <w:t xml:space="preserve"> </w:t>
      </w:r>
      <w:r w:rsidRPr="000C6267">
        <w:t>и там вечером было очень симпатично. Это было очень красиво, поверь, особенно как-то на закате. Там парочки собирал</w:t>
      </w:r>
      <w:r w:rsidR="007021B1">
        <w:t>и</w:t>
      </w:r>
      <w:r w:rsidRPr="000C6267">
        <w:t>сь вечером…</w:t>
      </w:r>
      <w:r w:rsidR="000E1D68" w:rsidRPr="000C6267">
        <w:t xml:space="preserve"> </w:t>
      </w:r>
      <w:r w:rsidRPr="000C6267">
        <w:t xml:space="preserve">Это было прекрасное время. </w:t>
      </w:r>
    </w:p>
    <w:p w14:paraId="58941A3F" w14:textId="7C5F8F34" w:rsidR="007B4E87" w:rsidRPr="000C6267" w:rsidRDefault="007B4E87" w:rsidP="000E1D68">
      <w:pPr>
        <w:spacing w:after="0"/>
        <w:contextualSpacing/>
        <w:jc w:val="both"/>
      </w:pPr>
      <w:r w:rsidRPr="000C6267">
        <w:t xml:space="preserve">У нас были постоянные стрелки с Сортировкой. </w:t>
      </w:r>
      <w:r w:rsidR="000E1D68" w:rsidRPr="000C6267">
        <w:t>Щ</w:t>
      </w:r>
      <w:r w:rsidRPr="000C6267">
        <w:t>ас уже всем пофиг, а раньше... парк 1905</w:t>
      </w:r>
      <w:r w:rsidR="000C6267">
        <w:t>-о</w:t>
      </w:r>
      <w:r w:rsidRPr="000C6267">
        <w:t>го года... одна половина принадлежала Сортировке, а вторая Пуст</w:t>
      </w:r>
      <w:r w:rsidR="000E1D68" w:rsidRPr="000C6267">
        <w:t>о</w:t>
      </w:r>
      <w:r w:rsidRPr="000C6267">
        <w:t>шь-Бору. Соответственно Сортировка не могла гулять в нашем лесу, Пуст</w:t>
      </w:r>
      <w:r w:rsidR="000E1D68" w:rsidRPr="000C6267">
        <w:t>о</w:t>
      </w:r>
      <w:r w:rsidRPr="000C6267">
        <w:t>шь-бор не мог гулять в их лесу. Соответственно, когда из Пуст</w:t>
      </w:r>
      <w:r w:rsidR="000E1D68" w:rsidRPr="000C6267">
        <w:t>о</w:t>
      </w:r>
      <w:r w:rsidRPr="000C6267">
        <w:t>шь-бора кто-то заходил,</w:t>
      </w:r>
      <w:r w:rsidR="000E1D68" w:rsidRPr="000C6267">
        <w:t xml:space="preserve"> н</w:t>
      </w:r>
      <w:r w:rsidRPr="000C6267">
        <w:t>у</w:t>
      </w:r>
      <w:r w:rsidR="000E1D68" w:rsidRPr="000C6267">
        <w:t>,</w:t>
      </w:r>
      <w:r w:rsidRPr="000C6267">
        <w:t xml:space="preserve"> там всё... случилась огромная стрелка, ну там бля человек 300 на 300</w:t>
      </w:r>
      <w:r w:rsidR="007021B1">
        <w:t>,</w:t>
      </w:r>
      <w:r w:rsidRPr="000C6267">
        <w:t xml:space="preserve"> мне каже</w:t>
      </w:r>
      <w:r w:rsidR="000E1D68" w:rsidRPr="000C6267">
        <w:t>тся</w:t>
      </w:r>
      <w:r w:rsidRPr="000C6267">
        <w:t>, даже больше. Ну</w:t>
      </w:r>
      <w:r w:rsidR="000E1D68" w:rsidRPr="000C6267">
        <w:t>,</w:t>
      </w:r>
      <w:r w:rsidRPr="000C6267">
        <w:t xml:space="preserve"> там сзади с автоматами стояли. А никакой драки не было. Да ты что!? Если бы там драка была, там бы все полегли.</w:t>
      </w:r>
    </w:p>
    <w:p w14:paraId="493CDC85" w14:textId="11775B81" w:rsidR="007B4E87" w:rsidRPr="000C6267" w:rsidRDefault="007B4E87" w:rsidP="000E1D68">
      <w:pPr>
        <w:spacing w:after="0"/>
        <w:contextualSpacing/>
        <w:jc w:val="both"/>
      </w:pPr>
      <w:r w:rsidRPr="000C6267">
        <w:t>У нас один раз стрелка случилась только из-за того, что наш парень из Пуст</w:t>
      </w:r>
      <w:r w:rsidR="000E1D68" w:rsidRPr="000C6267">
        <w:t>о</w:t>
      </w:r>
      <w:r w:rsidRPr="000C6267">
        <w:t>шь-бора замутил с девчонкой с Сортировки.</w:t>
      </w:r>
      <w:r w:rsidR="000E1D68" w:rsidRPr="000C6267">
        <w:t xml:space="preserve"> </w:t>
      </w:r>
      <w:r w:rsidRPr="000C6267">
        <w:t xml:space="preserve">И он пошёл её провожать. Парень пошёл её провожать, ему дали </w:t>
      </w:r>
      <w:r w:rsidR="000E1D68" w:rsidRPr="000C6267">
        <w:t>…</w:t>
      </w:r>
      <w:r w:rsidRPr="000C6267">
        <w:t>ды, и он собрал всех пуст</w:t>
      </w:r>
      <w:r w:rsidR="000E1D68" w:rsidRPr="000C6267">
        <w:t>о</w:t>
      </w:r>
      <w:r w:rsidRPr="000C6267">
        <w:t>ш</w:t>
      </w:r>
      <w:r w:rsidR="000E1D68" w:rsidRPr="000C6267">
        <w:t>ь-</w:t>
      </w:r>
      <w:r w:rsidRPr="000C6267">
        <w:t>боровских. И всё!!! Ну вот собственно</w:t>
      </w:r>
      <w:r w:rsidR="000E1D68" w:rsidRPr="000C6267">
        <w:t xml:space="preserve">…. </w:t>
      </w:r>
      <w:r w:rsidRPr="000C6267">
        <w:t>Они тогда чё</w:t>
      </w:r>
      <w:r w:rsidR="000E1D68" w:rsidRPr="000C6267">
        <w:t>-</w:t>
      </w:r>
      <w:r w:rsidRPr="000C6267">
        <w:t>то порешали и всё мы разошлись все такие</w:t>
      </w:r>
      <w:r w:rsidR="000E1D68" w:rsidRPr="000C6267">
        <w:t>,</w:t>
      </w:r>
      <w:r w:rsidRPr="000C6267">
        <w:t xml:space="preserve"> всё! </w:t>
      </w:r>
      <w:r w:rsidR="000E1D68" w:rsidRPr="000C6267">
        <w:t>В</w:t>
      </w:r>
      <w:r w:rsidRPr="000C6267">
        <w:t>сё нормально</w:t>
      </w:r>
      <w:r w:rsidR="000E1D68" w:rsidRPr="000C6267">
        <w:t>, э</w:t>
      </w:r>
      <w:r w:rsidRPr="000C6267">
        <w:t xml:space="preserve">тот парень может ходить на Сортировку. </w:t>
      </w:r>
    </w:p>
    <w:p w14:paraId="669269B0" w14:textId="71437612" w:rsidR="007B4E87" w:rsidRPr="000C6267" w:rsidRDefault="007B4E87" w:rsidP="000E1D68">
      <w:pPr>
        <w:spacing w:after="0"/>
        <w:contextualSpacing/>
        <w:jc w:val="both"/>
      </w:pPr>
      <w:r w:rsidRPr="000C6267">
        <w:t xml:space="preserve">Я думал тебе про Иваново надо, а тебе про </w:t>
      </w:r>
      <w:r w:rsidR="000E1D68" w:rsidRPr="000C6267">
        <w:t>…</w:t>
      </w:r>
      <w:r w:rsidRPr="000C6267">
        <w:t>зд</w:t>
      </w:r>
      <w:r w:rsidR="00604DA2">
        <w:t>и</w:t>
      </w:r>
      <w:r w:rsidRPr="000C6267">
        <w:t xml:space="preserve">лки. </w:t>
      </w:r>
    </w:p>
    <w:p w14:paraId="445E1064" w14:textId="67A79335" w:rsidR="000E1D68" w:rsidRPr="000C6267" w:rsidRDefault="000E1D68" w:rsidP="000E1D68">
      <w:pPr>
        <w:spacing w:after="0"/>
        <w:contextualSpacing/>
        <w:jc w:val="both"/>
      </w:pPr>
    </w:p>
    <w:p w14:paraId="19ED6CA4" w14:textId="48158167" w:rsidR="007B4E87" w:rsidRPr="000C6267" w:rsidRDefault="000E1D68" w:rsidP="00570AE3">
      <w:pPr>
        <w:spacing w:after="0"/>
        <w:contextualSpacing/>
        <w:jc w:val="center"/>
        <w:rPr>
          <w:b/>
          <w:bCs/>
        </w:rPr>
      </w:pPr>
      <w:r w:rsidRPr="000C6267">
        <w:rPr>
          <w:b/>
          <w:bCs/>
        </w:rPr>
        <w:t>3</w:t>
      </w:r>
    </w:p>
    <w:p w14:paraId="5D73CC02" w14:textId="51F893A3" w:rsidR="00FB581D" w:rsidRPr="000C6267" w:rsidRDefault="00FB581D" w:rsidP="005124EB">
      <w:pPr>
        <w:spacing w:after="0"/>
        <w:contextualSpacing/>
        <w:jc w:val="both"/>
      </w:pPr>
      <w:r w:rsidRPr="000C6267">
        <w:t>Про город невест?</w:t>
      </w:r>
      <w:r w:rsidR="00EC0C99" w:rsidRPr="000C6267">
        <w:t xml:space="preserve"> </w:t>
      </w:r>
      <w:r w:rsidRPr="000C6267">
        <w:t>Это не миф, это правда, потому что, когда были производства,</w:t>
      </w:r>
      <w:r w:rsidR="00EC0C99" w:rsidRPr="000C6267">
        <w:t xml:space="preserve"> </w:t>
      </w:r>
      <w:r w:rsidRPr="000C6267">
        <w:t xml:space="preserve">в основном же женщины приезжали учиться и были соотношения семь к одному, на одного мужчину семь женщин как правило… </w:t>
      </w:r>
    </w:p>
    <w:p w14:paraId="47CD9AAD" w14:textId="4D8F0AB8" w:rsidR="00FB581D" w:rsidRPr="000C6267" w:rsidRDefault="00FB581D" w:rsidP="005124EB">
      <w:pPr>
        <w:spacing w:after="0"/>
        <w:contextualSpacing/>
        <w:jc w:val="both"/>
      </w:pPr>
      <w:r w:rsidRPr="000C6267">
        <w:t>У меня, вы имеете ввиду?</w:t>
      </w:r>
      <w:r w:rsidR="00EC0C99" w:rsidRPr="000C6267">
        <w:t xml:space="preserve"> </w:t>
      </w:r>
      <w:r w:rsidRPr="000C6267">
        <w:t>Да много было женихов, много.</w:t>
      </w:r>
      <w:r w:rsidR="00EC0C99" w:rsidRPr="000C6267">
        <w:t xml:space="preserve"> Н</w:t>
      </w:r>
      <w:r w:rsidRPr="000C6267">
        <w:t>о в школе-то мы дружили, да.</w:t>
      </w:r>
      <w:r w:rsidR="00EC0C99" w:rsidRPr="000C6267">
        <w:t xml:space="preserve"> </w:t>
      </w:r>
      <w:r w:rsidRPr="000C6267">
        <w:t>Я замуж за него вышла</w:t>
      </w:r>
      <w:r w:rsidR="00EC0C99" w:rsidRPr="000C6267">
        <w:t xml:space="preserve">. </w:t>
      </w:r>
      <w:r w:rsidRPr="000C6267">
        <w:t>Ой нет, не хочу</w:t>
      </w:r>
      <w:r w:rsidR="00EC0C99" w:rsidRPr="000C6267">
        <w:t xml:space="preserve">, </w:t>
      </w:r>
      <w:r w:rsidRPr="000C6267">
        <w:t>не хочу</w:t>
      </w:r>
      <w:r w:rsidR="00EC0C99" w:rsidRPr="000C6267">
        <w:t xml:space="preserve">, </w:t>
      </w:r>
      <w:r w:rsidRPr="000C6267">
        <w:t>эту историю не хочу рассказывать.</w:t>
      </w:r>
      <w:r w:rsidR="00EC0C99" w:rsidRPr="000C6267">
        <w:t xml:space="preserve"> </w:t>
      </w:r>
      <w:r w:rsidRPr="000C6267">
        <w:t xml:space="preserve">Нормальная, обычная. </w:t>
      </w:r>
    </w:p>
    <w:p w14:paraId="16A864C6" w14:textId="35709DC5" w:rsidR="00FB581D" w:rsidRPr="000C6267" w:rsidRDefault="00FB581D" w:rsidP="005124EB">
      <w:pPr>
        <w:spacing w:after="0"/>
        <w:contextualSpacing/>
        <w:jc w:val="both"/>
      </w:pPr>
      <w:r w:rsidRPr="000C6267">
        <w:t xml:space="preserve">Вот </w:t>
      </w:r>
      <w:r w:rsidR="00EC0C99" w:rsidRPr="000C6267">
        <w:t>тридцать</w:t>
      </w:r>
      <w:r w:rsidRPr="000C6267">
        <w:t xml:space="preserve"> лет вместе, двое детей – мальчишки, а не хочу все равно. Да.</w:t>
      </w:r>
      <w:r w:rsidR="00EC0C99" w:rsidRPr="000C6267">
        <w:t xml:space="preserve"> </w:t>
      </w:r>
      <w:r w:rsidRPr="000C6267">
        <w:t xml:space="preserve">Я бы изменила все, </w:t>
      </w:r>
    </w:p>
    <w:p w14:paraId="1AC8BC28" w14:textId="4082C299" w:rsidR="00B35815" w:rsidRPr="000C6267" w:rsidRDefault="00EC0C99" w:rsidP="005124EB">
      <w:pPr>
        <w:spacing w:after="0"/>
        <w:contextualSpacing/>
        <w:jc w:val="both"/>
      </w:pPr>
      <w:r w:rsidRPr="000C6267">
        <w:t>е</w:t>
      </w:r>
      <w:r w:rsidR="00FB581D" w:rsidRPr="000C6267">
        <w:t>сли бы вернулась в те времена.</w:t>
      </w:r>
      <w:r w:rsidRPr="000C6267">
        <w:t xml:space="preserve"> </w:t>
      </w:r>
      <w:r w:rsidR="00FB581D" w:rsidRPr="000C6267">
        <w:t>Да, я бы лучше бы все изменила</w:t>
      </w:r>
      <w:r w:rsidRPr="000C6267">
        <w:t xml:space="preserve">. </w:t>
      </w:r>
      <w:r w:rsidR="00FB581D" w:rsidRPr="000C6267">
        <w:t>Как отдыхаю?</w:t>
      </w:r>
      <w:r w:rsidRPr="000C6267">
        <w:t xml:space="preserve"> </w:t>
      </w:r>
      <w:r w:rsidR="00FB581D" w:rsidRPr="000C6267">
        <w:t>На кухне!</w:t>
      </w:r>
      <w:r w:rsidRPr="000C6267">
        <w:t xml:space="preserve"> </w:t>
      </w:r>
      <w:r w:rsidR="00FB581D" w:rsidRPr="000C6267">
        <w:t>Не, ну я вот стихи пишу</w:t>
      </w:r>
      <w:r w:rsidRPr="000C6267">
        <w:t xml:space="preserve">. </w:t>
      </w:r>
      <w:r w:rsidR="00FB581D" w:rsidRPr="000C6267">
        <w:t>Я там, да.</w:t>
      </w:r>
      <w:r w:rsidRPr="000C6267">
        <w:t xml:space="preserve"> </w:t>
      </w:r>
      <w:r w:rsidR="00FB581D" w:rsidRPr="000C6267">
        <w:t>Хотите, я вам покажу?</w:t>
      </w:r>
      <w:r w:rsidRPr="000C6267">
        <w:t xml:space="preserve"> </w:t>
      </w:r>
      <w:r w:rsidR="00FB581D" w:rsidRPr="000C6267">
        <w:t>Нет, не сборник.</w:t>
      </w:r>
      <w:r w:rsidRPr="000C6267">
        <w:t xml:space="preserve"> </w:t>
      </w:r>
      <w:r w:rsidR="00FB581D" w:rsidRPr="000C6267">
        <w:t xml:space="preserve">А я сама там буду читать, </w:t>
      </w:r>
      <w:r w:rsidRPr="000C6267">
        <w:t>с</w:t>
      </w:r>
      <w:r w:rsidR="00FB581D" w:rsidRPr="000C6267">
        <w:t xml:space="preserve">ейчас </w:t>
      </w:r>
      <w:r w:rsidR="00FB581D" w:rsidRPr="000C6267">
        <w:lastRenderedPageBreak/>
        <w:t>я вам покажу</w:t>
      </w:r>
      <w:r w:rsidRPr="000C6267">
        <w:t xml:space="preserve">. </w:t>
      </w:r>
      <w:r w:rsidR="00FB581D" w:rsidRPr="000C6267">
        <w:t>Ютьюб только найду.</w:t>
      </w:r>
      <w:r w:rsidRPr="000C6267">
        <w:t xml:space="preserve"> </w:t>
      </w:r>
      <w:r w:rsidR="00FB581D" w:rsidRPr="000C6267">
        <w:t>Вам какой хочется?</w:t>
      </w:r>
      <w:r w:rsidRPr="000C6267">
        <w:t xml:space="preserve"> </w:t>
      </w:r>
      <w:r w:rsidR="00FB581D" w:rsidRPr="000C6267">
        <w:t>Грустное или веселое?</w:t>
      </w:r>
      <w:r w:rsidRPr="000C6267">
        <w:t xml:space="preserve"> </w:t>
      </w:r>
      <w:r w:rsidR="00FB581D" w:rsidRPr="000C6267">
        <w:t>Давайте я вам философское?</w:t>
      </w:r>
      <w:r w:rsidRPr="000C6267">
        <w:t xml:space="preserve"> </w:t>
      </w:r>
      <w:r w:rsidR="00FB581D" w:rsidRPr="000C6267">
        <w:t xml:space="preserve">Сейчас чуть-чуть прогрузится, а то тут </w:t>
      </w:r>
      <w:r w:rsidR="005124EB" w:rsidRPr="000C6267">
        <w:t xml:space="preserve">может </w:t>
      </w:r>
      <w:r w:rsidR="00FB581D" w:rsidRPr="000C6267">
        <w:t>интернет не очень хорошо работать.</w:t>
      </w:r>
    </w:p>
    <w:p w14:paraId="547A6374" w14:textId="7F5BAE18" w:rsidR="00FB581D" w:rsidRPr="000C6267" w:rsidRDefault="00FB581D" w:rsidP="005124EB">
      <w:pPr>
        <w:spacing w:after="0"/>
        <w:contextualSpacing/>
        <w:jc w:val="both"/>
      </w:pPr>
      <w:r w:rsidRPr="000C6267">
        <w:t>Нет, это я сама себе придумала такой формат исполнения,</w:t>
      </w:r>
      <w:r w:rsidR="005124EB" w:rsidRPr="000C6267">
        <w:t xml:space="preserve"> </w:t>
      </w:r>
      <w:r w:rsidRPr="000C6267">
        <w:t>у меня канал свой на ютьюбе.</w:t>
      </w:r>
      <w:r w:rsidR="005124EB" w:rsidRPr="000C6267">
        <w:t xml:space="preserve"> </w:t>
      </w:r>
      <w:r w:rsidRPr="000C6267">
        <w:t>Сколько просмотров?</w:t>
      </w:r>
      <w:r w:rsidR="005124EB" w:rsidRPr="000C6267">
        <w:t xml:space="preserve"> </w:t>
      </w:r>
      <w:r w:rsidRPr="000C6267">
        <w:t>Тринадцать пока.</w:t>
      </w:r>
      <w:r w:rsidR="005124EB" w:rsidRPr="000C6267">
        <w:t xml:space="preserve"> </w:t>
      </w:r>
      <w:r w:rsidRPr="000C6267">
        <w:t>А вообще у меня есть мечта, хочу в Прованс, прям хочу-хочу</w:t>
      </w:r>
      <w:r w:rsidR="005124EB" w:rsidRPr="000C6267">
        <w:t xml:space="preserve">. </w:t>
      </w:r>
      <w:r w:rsidRPr="000C6267">
        <w:t>Вот из всей Франции только в Прованс хочу.</w:t>
      </w:r>
      <w:r w:rsidR="005124EB" w:rsidRPr="000C6267">
        <w:t xml:space="preserve"> </w:t>
      </w:r>
      <w:r w:rsidRPr="000C6267">
        <w:t>Не знаю,</w:t>
      </w:r>
      <w:r w:rsidR="005124EB" w:rsidRPr="000C6267">
        <w:t xml:space="preserve"> я</w:t>
      </w:r>
      <w:r w:rsidRPr="000C6267">
        <w:t xml:space="preserve"> вообще из-за границы была только в Польше</w:t>
      </w:r>
      <w:r w:rsidR="005124EB" w:rsidRPr="000C6267">
        <w:t xml:space="preserve">. </w:t>
      </w:r>
      <w:r w:rsidRPr="000C6267">
        <w:t>В Провансе лавандовые поля, вкусное розовое вино, сыры, море, все-все в одном флаконе, рыба, опять же.</w:t>
      </w:r>
      <w:r w:rsidR="005124EB" w:rsidRPr="000C6267">
        <w:t xml:space="preserve"> </w:t>
      </w:r>
      <w:r w:rsidRPr="000C6267">
        <w:t>А вообще, у нас в Иванов</w:t>
      </w:r>
      <w:r w:rsidR="00CE79A2" w:rsidRPr="000C6267">
        <w:t>о</w:t>
      </w:r>
      <w:r w:rsidRPr="000C6267">
        <w:t xml:space="preserve"> все классно.</w:t>
      </w:r>
      <w:r w:rsidR="005124EB" w:rsidRPr="000C6267">
        <w:t xml:space="preserve"> </w:t>
      </w:r>
      <w:r w:rsidRPr="000C6267">
        <w:t>Родина первого совета!</w:t>
      </w:r>
    </w:p>
    <w:p w14:paraId="7B32D91C" w14:textId="77777777" w:rsidR="005124EB" w:rsidRPr="000C6267" w:rsidRDefault="005124EB" w:rsidP="00FB581D">
      <w:pPr>
        <w:spacing w:after="0"/>
        <w:contextualSpacing/>
        <w:rPr>
          <w:color w:val="FF0000"/>
        </w:rPr>
      </w:pPr>
    </w:p>
    <w:p w14:paraId="454D4F99" w14:textId="046210DF" w:rsidR="009761A0" w:rsidRPr="006A00EF" w:rsidRDefault="00471A93" w:rsidP="006A00EF">
      <w:pPr>
        <w:spacing w:after="0"/>
        <w:contextualSpacing/>
        <w:jc w:val="center"/>
        <w:rPr>
          <w:b/>
          <w:bCs/>
        </w:rPr>
      </w:pPr>
      <w:r w:rsidRPr="006A00EF">
        <w:rPr>
          <w:b/>
          <w:bCs/>
        </w:rPr>
        <w:t>4</w:t>
      </w:r>
    </w:p>
    <w:p w14:paraId="0EF10899" w14:textId="2E0FAF6E" w:rsidR="009761A0" w:rsidRPr="006A00EF" w:rsidRDefault="006A00EF" w:rsidP="007052BF">
      <w:pPr>
        <w:spacing w:after="0"/>
        <w:contextualSpacing/>
        <w:jc w:val="both"/>
        <w:rPr>
          <w:lang w:eastAsia="ru-RU"/>
        </w:rPr>
      </w:pPr>
      <w:r w:rsidRPr="006A00EF">
        <w:rPr>
          <w:lang w:eastAsia="ru-RU"/>
        </w:rPr>
        <w:t>Э</w:t>
      </w:r>
      <w:r w:rsidR="009761A0" w:rsidRPr="006A00EF">
        <w:rPr>
          <w:lang w:eastAsia="ru-RU"/>
        </w:rPr>
        <w:t>то мой город, родной город, который всеми своими вибрациями пророс во мне, а я...</w:t>
      </w:r>
      <w:r w:rsidRPr="006A00EF">
        <w:rPr>
          <w:lang w:eastAsia="ru-RU"/>
        </w:rPr>
        <w:t xml:space="preserve"> </w:t>
      </w:r>
      <w:r w:rsidR="009761A0" w:rsidRPr="006A00EF">
        <w:rPr>
          <w:lang w:eastAsia="ru-RU"/>
        </w:rPr>
        <w:t>Я не знаю, кто в ком живет, я в нём или он во мне и… не разорвать.</w:t>
      </w:r>
      <w:r w:rsidRPr="006A00EF">
        <w:rPr>
          <w:lang w:eastAsia="ru-RU"/>
        </w:rPr>
        <w:t xml:space="preserve"> </w:t>
      </w:r>
      <w:r w:rsidR="009761A0" w:rsidRPr="006A00EF">
        <w:rPr>
          <w:lang w:eastAsia="ru-RU"/>
        </w:rPr>
        <w:t xml:space="preserve">…моё Иваново…вот что мне помнится. </w:t>
      </w:r>
    </w:p>
    <w:p w14:paraId="65A79A3F" w14:textId="54C2976E" w:rsidR="009761A0" w:rsidRPr="006A00EF" w:rsidRDefault="009761A0" w:rsidP="007052BF">
      <w:pPr>
        <w:spacing w:after="0"/>
        <w:contextualSpacing/>
        <w:jc w:val="both"/>
        <w:rPr>
          <w:lang w:eastAsia="ru-RU"/>
        </w:rPr>
      </w:pPr>
      <w:r w:rsidRPr="006A00EF">
        <w:rPr>
          <w:lang w:eastAsia="ru-RU"/>
        </w:rPr>
        <w:t>Наша улица Суворова</w:t>
      </w:r>
      <w:r w:rsidR="006A00EF" w:rsidRPr="006A00EF">
        <w:rPr>
          <w:lang w:eastAsia="ru-RU"/>
        </w:rPr>
        <w:t>, ч</w:t>
      </w:r>
      <w:r w:rsidRPr="006A00EF">
        <w:rPr>
          <w:lang w:eastAsia="ru-RU"/>
        </w:rPr>
        <w:t xml:space="preserve">астный дом, построенный дедом, этот дом строил мой прадед и мой дед. </w:t>
      </w:r>
    </w:p>
    <w:p w14:paraId="3F16CD82" w14:textId="207B135F" w:rsidR="009761A0" w:rsidRPr="006A00EF" w:rsidRDefault="009761A0" w:rsidP="007052BF">
      <w:pPr>
        <w:spacing w:after="0"/>
        <w:contextualSpacing/>
        <w:jc w:val="both"/>
        <w:rPr>
          <w:lang w:eastAsia="ru-RU"/>
        </w:rPr>
      </w:pPr>
      <w:r w:rsidRPr="006A00EF">
        <w:rPr>
          <w:lang w:eastAsia="ru-RU"/>
        </w:rPr>
        <w:t>Улица. Дворик. Жили улицей. Жили двором. Одно целое, единое. И ско</w:t>
      </w:r>
      <w:r w:rsidR="006A00EF" w:rsidRPr="006A00EF">
        <w:rPr>
          <w:lang w:eastAsia="ru-RU"/>
        </w:rPr>
        <w:t>лько</w:t>
      </w:r>
      <w:r w:rsidRPr="006A00EF">
        <w:rPr>
          <w:lang w:eastAsia="ru-RU"/>
        </w:rPr>
        <w:t xml:space="preserve"> же радости и чудес было на этой улице. И первый клочок </w:t>
      </w:r>
      <w:r w:rsidR="006A00EF" w:rsidRPr="006A00EF">
        <w:rPr>
          <w:lang w:eastAsia="ru-RU"/>
        </w:rPr>
        <w:t>оттаявшего</w:t>
      </w:r>
      <w:r w:rsidRPr="006A00EF">
        <w:rPr>
          <w:lang w:eastAsia="ru-RU"/>
        </w:rPr>
        <w:t xml:space="preserve"> асфальта на противоположной стороне, где играли в классики. Это было таким счастьем взять эту банку, пойти расчертить клетки, и мы прыгали самозабвенно, а мама выглядывала из окна, через улицу смотрела на нас. Это снежная крепость под окнами, которую мы штурмовали с визгом-писком.</w:t>
      </w:r>
      <w:r w:rsidR="006A00EF" w:rsidRPr="006A00EF">
        <w:rPr>
          <w:lang w:eastAsia="ru-RU"/>
        </w:rPr>
        <w:t xml:space="preserve"> </w:t>
      </w:r>
      <w:r w:rsidRPr="006A00EF">
        <w:rPr>
          <w:lang w:eastAsia="ru-RU"/>
        </w:rPr>
        <w:t>Это морозные вечера у ёлки.</w:t>
      </w:r>
      <w:r w:rsidR="006A00EF" w:rsidRPr="006A00EF">
        <w:rPr>
          <w:lang w:eastAsia="ru-RU"/>
        </w:rPr>
        <w:t xml:space="preserve"> </w:t>
      </w:r>
      <w:r w:rsidRPr="006A00EF">
        <w:rPr>
          <w:lang w:eastAsia="ru-RU"/>
        </w:rPr>
        <w:t xml:space="preserve">Ёлку ставили в конце улицы и в начале. Мы ходили на ту, которая была ближе вот к горсовету, </w:t>
      </w:r>
    </w:p>
    <w:p w14:paraId="343C0534" w14:textId="7B242E43" w:rsidR="009761A0" w:rsidRPr="007052BF" w:rsidRDefault="009761A0" w:rsidP="007052BF">
      <w:pPr>
        <w:spacing w:after="0"/>
        <w:contextualSpacing/>
        <w:jc w:val="both"/>
        <w:rPr>
          <w:lang w:eastAsia="ru-RU"/>
        </w:rPr>
      </w:pPr>
      <w:r w:rsidRPr="006A00EF">
        <w:rPr>
          <w:lang w:eastAsia="ru-RU"/>
        </w:rPr>
        <w:t>туда, там, где Фрунзенское РУВД. С ёлки приходили, там горка была, с ёлки приходили, ставили на террасу, ставила я штаны, пальто, оно все стояло, варежки</w:t>
      </w:r>
      <w:r w:rsidR="006A00EF" w:rsidRPr="006A00EF">
        <w:rPr>
          <w:lang w:eastAsia="ru-RU"/>
        </w:rPr>
        <w:t>…</w:t>
      </w:r>
      <w:r w:rsidRPr="006A00EF">
        <w:rPr>
          <w:lang w:eastAsia="ru-RU"/>
        </w:rPr>
        <w:t xml:space="preserve"> и вкатывалась домой, к теплой печке отогреваться. Это было таким счастьем. А если папа ещё брал вечером </w:t>
      </w:r>
      <w:r w:rsidR="006A00EF" w:rsidRPr="006A00EF">
        <w:rPr>
          <w:lang w:eastAsia="ru-RU"/>
        </w:rPr>
        <w:t>«</w:t>
      </w:r>
      <w:r w:rsidRPr="006A00EF">
        <w:rPr>
          <w:lang w:eastAsia="ru-RU"/>
        </w:rPr>
        <w:t>Руслана и Людмилу</w:t>
      </w:r>
      <w:r w:rsidR="006A00EF" w:rsidRPr="006A00EF">
        <w:rPr>
          <w:lang w:eastAsia="ru-RU"/>
        </w:rPr>
        <w:t>»</w:t>
      </w:r>
      <w:r w:rsidRPr="006A00EF">
        <w:rPr>
          <w:lang w:eastAsia="ru-RU"/>
        </w:rPr>
        <w:t xml:space="preserve"> в руки, то это было полное счастье, вот эта маленькая комнатка, озаренная огоньками из печки</w:t>
      </w:r>
      <w:r w:rsidR="006A00EF" w:rsidRPr="006A00EF">
        <w:rPr>
          <w:lang w:eastAsia="ru-RU"/>
        </w:rPr>
        <w:t xml:space="preserve">… </w:t>
      </w:r>
      <w:r w:rsidRPr="006A00EF">
        <w:rPr>
          <w:lang w:eastAsia="ru-RU"/>
        </w:rPr>
        <w:t xml:space="preserve">и папин голос, и </w:t>
      </w:r>
      <w:r w:rsidR="006A00EF" w:rsidRPr="006A00EF">
        <w:rPr>
          <w:lang w:eastAsia="ru-RU"/>
        </w:rPr>
        <w:t>«</w:t>
      </w:r>
      <w:r w:rsidRPr="006A00EF">
        <w:rPr>
          <w:lang w:eastAsia="ru-RU"/>
        </w:rPr>
        <w:t>Руслан и Людмила</w:t>
      </w:r>
      <w:r w:rsidR="006A00EF" w:rsidRPr="006A00EF">
        <w:rPr>
          <w:lang w:eastAsia="ru-RU"/>
        </w:rPr>
        <w:t>»</w:t>
      </w:r>
      <w:r w:rsidRPr="006A00EF">
        <w:rPr>
          <w:lang w:eastAsia="ru-RU"/>
        </w:rPr>
        <w:t>.</w:t>
      </w:r>
    </w:p>
    <w:p w14:paraId="634075C8" w14:textId="46A3208A" w:rsidR="009761A0" w:rsidRPr="007052BF" w:rsidRDefault="009761A0" w:rsidP="007052BF">
      <w:pPr>
        <w:spacing w:after="0"/>
        <w:contextualSpacing/>
        <w:jc w:val="both"/>
        <w:rPr>
          <w:lang w:eastAsia="ru-RU"/>
        </w:rPr>
      </w:pPr>
      <w:r w:rsidRPr="006A00EF">
        <w:rPr>
          <w:lang w:eastAsia="ru-RU"/>
        </w:rPr>
        <w:t xml:space="preserve">В свое время папа мне еще так это ненавязчиво </w:t>
      </w:r>
      <w:r w:rsidR="006A00EF" w:rsidRPr="006A00EF">
        <w:rPr>
          <w:lang w:eastAsia="ru-RU"/>
        </w:rPr>
        <w:t>«П</w:t>
      </w:r>
      <w:r w:rsidRPr="006A00EF">
        <w:rPr>
          <w:lang w:eastAsia="ru-RU"/>
        </w:rPr>
        <w:t>едагогическую поэму</w:t>
      </w:r>
      <w:r w:rsidR="006A00EF" w:rsidRPr="006A00EF">
        <w:rPr>
          <w:lang w:eastAsia="ru-RU"/>
        </w:rPr>
        <w:t>»</w:t>
      </w:r>
      <w:r w:rsidRPr="006A00EF">
        <w:rPr>
          <w:lang w:eastAsia="ru-RU"/>
        </w:rPr>
        <w:t xml:space="preserve"> подкинул, когда мне летом вдруг почитать захотелось не по списку что-нибудь,</w:t>
      </w:r>
      <w:r w:rsidR="006A00EF" w:rsidRPr="006A00EF">
        <w:rPr>
          <w:lang w:eastAsia="ru-RU"/>
        </w:rPr>
        <w:t xml:space="preserve"> </w:t>
      </w:r>
      <w:r w:rsidRPr="006A00EF">
        <w:rPr>
          <w:lang w:eastAsia="ru-RU"/>
        </w:rPr>
        <w:t>и вот тогда в первый раз задумалась о судьбах людей, о том</w:t>
      </w:r>
      <w:r w:rsidR="00281794">
        <w:rPr>
          <w:lang w:eastAsia="ru-RU"/>
        </w:rPr>
        <w:t>,</w:t>
      </w:r>
      <w:r w:rsidRPr="006A00EF">
        <w:rPr>
          <w:lang w:eastAsia="ru-RU"/>
        </w:rPr>
        <w:t xml:space="preserve"> как меняются они рядом с педагогами.</w:t>
      </w:r>
      <w:r w:rsidR="006A00EF" w:rsidRPr="006A00EF">
        <w:rPr>
          <w:lang w:eastAsia="ru-RU"/>
        </w:rPr>
        <w:t xml:space="preserve"> </w:t>
      </w:r>
      <w:r w:rsidRPr="006A00EF">
        <w:rPr>
          <w:lang w:eastAsia="ru-RU"/>
        </w:rPr>
        <w:t>И как-то я решила, что я все-таки буду учителем.</w:t>
      </w:r>
      <w:r w:rsidR="006A00EF" w:rsidRPr="006A00EF">
        <w:rPr>
          <w:lang w:eastAsia="ru-RU"/>
        </w:rPr>
        <w:t xml:space="preserve"> </w:t>
      </w:r>
      <w:r w:rsidRPr="006A00EF">
        <w:rPr>
          <w:lang w:eastAsia="ru-RU"/>
        </w:rPr>
        <w:t xml:space="preserve">Школа для меня… ой не знаю… </w:t>
      </w:r>
      <w:r w:rsidR="006A00EF" w:rsidRPr="006A00EF">
        <w:rPr>
          <w:lang w:eastAsia="ru-RU"/>
        </w:rPr>
        <w:t>К</w:t>
      </w:r>
      <w:r w:rsidRPr="006A00EF">
        <w:rPr>
          <w:lang w:eastAsia="ru-RU"/>
        </w:rPr>
        <w:t>огда собрались мои однокурсники, все посмотрели на меня и дружно сказал</w:t>
      </w:r>
      <w:r w:rsidR="006A00EF" w:rsidRPr="006A00EF">
        <w:rPr>
          <w:lang w:eastAsia="ru-RU"/>
        </w:rPr>
        <w:t>и: «В</w:t>
      </w:r>
      <w:r w:rsidRPr="006A00EF">
        <w:rPr>
          <w:lang w:eastAsia="ru-RU"/>
        </w:rPr>
        <w:t>се ясно – замужем за школой</w:t>
      </w:r>
      <w:r w:rsidR="006A00EF" w:rsidRPr="006A00EF">
        <w:rPr>
          <w:lang w:eastAsia="ru-RU"/>
        </w:rPr>
        <w:t>»</w:t>
      </w:r>
      <w:r w:rsidRPr="006A00EF">
        <w:rPr>
          <w:lang w:eastAsia="ru-RU"/>
        </w:rPr>
        <w:t xml:space="preserve">. </w:t>
      </w:r>
    </w:p>
    <w:p w14:paraId="770C29F0" w14:textId="3494B25D" w:rsidR="009761A0" w:rsidRPr="007052BF" w:rsidRDefault="009761A0" w:rsidP="007052BF">
      <w:pPr>
        <w:spacing w:after="0"/>
        <w:contextualSpacing/>
        <w:jc w:val="both"/>
        <w:rPr>
          <w:lang w:eastAsia="ru-RU"/>
        </w:rPr>
      </w:pPr>
      <w:r w:rsidRPr="007052BF">
        <w:rPr>
          <w:lang w:eastAsia="ru-RU"/>
        </w:rPr>
        <w:t>Отношения с нынешними учениками складываются непросто… непросто…</w:t>
      </w:r>
      <w:r w:rsidR="00281794" w:rsidRPr="007052BF">
        <w:rPr>
          <w:lang w:eastAsia="ru-RU"/>
        </w:rPr>
        <w:t xml:space="preserve"> Н</w:t>
      </w:r>
      <w:r w:rsidRPr="007052BF">
        <w:rPr>
          <w:lang w:eastAsia="ru-RU"/>
        </w:rPr>
        <w:t>аверное, я начинаю очень сильно заедаться, потому что какие-то вещи меня раздражают. Меня поверхностность раздражает. Поверхностность. Когда их закрутишь, то они могут очень многое. Но. У них… Только когда закрутишь. Они умные, они технически развитые, они очень многое могут, они очень многое могут</w:t>
      </w:r>
      <w:r w:rsidR="00281794" w:rsidRPr="007052BF">
        <w:rPr>
          <w:lang w:eastAsia="ru-RU"/>
        </w:rPr>
        <w:t xml:space="preserve">, </w:t>
      </w:r>
      <w:r w:rsidRPr="007052BF">
        <w:rPr>
          <w:lang w:eastAsia="ru-RU"/>
        </w:rPr>
        <w:t>но им лень тратить силы на отработку каких-то умений</w:t>
      </w:r>
      <w:r w:rsidR="00281794" w:rsidRPr="007052BF">
        <w:rPr>
          <w:lang w:eastAsia="ru-RU"/>
        </w:rPr>
        <w:t>.</w:t>
      </w:r>
      <w:r w:rsidRPr="007052BF">
        <w:rPr>
          <w:lang w:eastAsia="ru-RU"/>
        </w:rPr>
        <w:t xml:space="preserve"> </w:t>
      </w:r>
      <w:r w:rsidR="00281794" w:rsidRPr="007052BF">
        <w:rPr>
          <w:lang w:eastAsia="ru-RU"/>
        </w:rPr>
        <w:t>А</w:t>
      </w:r>
      <w:r w:rsidRPr="007052BF">
        <w:rPr>
          <w:lang w:eastAsia="ru-RU"/>
        </w:rPr>
        <w:t xml:space="preserve"> зачем я буду считать, я вон компьютер включу…</w:t>
      </w:r>
      <w:r w:rsidR="00281794" w:rsidRPr="007052BF">
        <w:rPr>
          <w:lang w:eastAsia="ru-RU"/>
        </w:rPr>
        <w:t xml:space="preserve"> </w:t>
      </w:r>
      <w:r w:rsidRPr="007052BF">
        <w:rPr>
          <w:lang w:eastAsia="ru-RU"/>
        </w:rPr>
        <w:t>Я понимаю, что во мне двадцатый век бурлит и мне бы еще и перышком пописать</w:t>
      </w:r>
      <w:r w:rsidR="00281794" w:rsidRPr="007052BF">
        <w:rPr>
          <w:lang w:eastAsia="ru-RU"/>
        </w:rPr>
        <w:t>,</w:t>
      </w:r>
      <w:r w:rsidRPr="007052BF">
        <w:rPr>
          <w:lang w:eastAsia="ru-RU"/>
        </w:rPr>
        <w:t xml:space="preserve"> да?  </w:t>
      </w:r>
    </w:p>
    <w:p w14:paraId="764B8AA8" w14:textId="3B76FB5F" w:rsidR="009761A0" w:rsidRPr="007052BF" w:rsidRDefault="009761A0" w:rsidP="007052BF">
      <w:pPr>
        <w:spacing w:after="0"/>
        <w:contextualSpacing/>
        <w:jc w:val="both"/>
        <w:rPr>
          <w:lang w:eastAsia="ru-RU"/>
        </w:rPr>
      </w:pPr>
      <w:r w:rsidRPr="007052BF">
        <w:rPr>
          <w:lang w:eastAsia="ru-RU"/>
        </w:rPr>
        <w:t>У меня был ребенок в одном из выпусков,</w:t>
      </w:r>
      <w:r w:rsidR="00281794" w:rsidRPr="007052BF">
        <w:rPr>
          <w:lang w:eastAsia="ru-RU"/>
        </w:rPr>
        <w:t xml:space="preserve"> </w:t>
      </w:r>
      <w:r w:rsidRPr="007052BF">
        <w:rPr>
          <w:lang w:eastAsia="ru-RU"/>
        </w:rPr>
        <w:t>который сидел на предпоследней парте вон того ряда,</w:t>
      </w:r>
    </w:p>
    <w:p w14:paraId="6E95961D" w14:textId="20228D44" w:rsidR="009761A0" w:rsidRDefault="009761A0" w:rsidP="007052BF">
      <w:pPr>
        <w:spacing w:after="0"/>
        <w:contextualSpacing/>
        <w:jc w:val="both"/>
        <w:rPr>
          <w:lang w:eastAsia="ru-RU"/>
        </w:rPr>
      </w:pPr>
      <w:r w:rsidRPr="007052BF">
        <w:rPr>
          <w:lang w:eastAsia="ru-RU"/>
        </w:rPr>
        <w:t>привалившись к стенке, два года. И дремал. Я и так и сяк. Не его предмет, ну не его. Не интересно, не буду я, ну</w:t>
      </w:r>
      <w:r w:rsidR="007052BF" w:rsidRPr="007052BF">
        <w:rPr>
          <w:lang w:eastAsia="ru-RU"/>
        </w:rPr>
        <w:t>,</w:t>
      </w:r>
      <w:r w:rsidRPr="007052BF">
        <w:rPr>
          <w:lang w:eastAsia="ru-RU"/>
        </w:rPr>
        <w:t xml:space="preserve"> не хочу. И когда я в конце одиннадцатого спросила: «Ну, и как у нас с литературой-то, читать-то будешь или это не твое?». Вот он смотрит на меня и говорит: «Наверное, я просто ещё своего писателя не встретил...». Значит все равно будет искать своего писателя. Значит не просто так сидел, значит что-то слышал…</w:t>
      </w:r>
      <w:r w:rsidR="007052BF" w:rsidRPr="007052BF">
        <w:rPr>
          <w:lang w:eastAsia="ru-RU"/>
        </w:rPr>
        <w:t xml:space="preserve"> </w:t>
      </w:r>
      <w:r w:rsidRPr="007052BF">
        <w:rPr>
          <w:lang w:eastAsia="ru-RU"/>
        </w:rPr>
        <w:t xml:space="preserve">Вот оно счастье. </w:t>
      </w:r>
    </w:p>
    <w:p w14:paraId="68922A37" w14:textId="77777777" w:rsidR="00097921" w:rsidRPr="007052BF" w:rsidRDefault="00097921" w:rsidP="007052BF">
      <w:pPr>
        <w:spacing w:after="0"/>
        <w:contextualSpacing/>
        <w:jc w:val="both"/>
        <w:rPr>
          <w:lang w:eastAsia="ru-RU"/>
        </w:rPr>
      </w:pPr>
    </w:p>
    <w:p w14:paraId="4A6B7D4C" w14:textId="2EF24A8B" w:rsidR="0034703F" w:rsidRPr="0075208F" w:rsidRDefault="00097921" w:rsidP="005D5464">
      <w:pPr>
        <w:spacing w:after="0"/>
        <w:contextualSpacing/>
        <w:jc w:val="center"/>
      </w:pPr>
      <w:r w:rsidRPr="0075208F">
        <w:t>5</w:t>
      </w:r>
    </w:p>
    <w:p w14:paraId="65C2FAAF" w14:textId="513E1E31" w:rsidR="0034703F" w:rsidRPr="0075208F" w:rsidRDefault="0034703F" w:rsidP="0075208F">
      <w:pPr>
        <w:tabs>
          <w:tab w:val="left" w:pos="3880"/>
        </w:tabs>
        <w:spacing w:after="0"/>
        <w:contextualSpacing/>
        <w:jc w:val="both"/>
        <w:rPr>
          <w:rFonts w:cstheme="minorHAnsi"/>
        </w:rPr>
      </w:pPr>
      <w:r w:rsidRPr="0075208F">
        <w:rPr>
          <w:rFonts w:cstheme="minorHAnsi"/>
        </w:rPr>
        <w:t>…Не ускоряющегося троллейбуса, вот это свист, да. Не автомобильный звук, а вот для меня звук трамвая, это ассоциация с этим городом, она внутри меня всегда живет. Потому что трамваи начинали в четыре ходить. Мы приехали из города, где тишина была,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и мы просто просыпались,</w:t>
      </w:r>
    </w:p>
    <w:p w14:paraId="58F42450" w14:textId="6AEAED72" w:rsidR="0034703F" w:rsidRPr="0075208F" w:rsidRDefault="0034703F" w:rsidP="0075208F">
      <w:pPr>
        <w:tabs>
          <w:tab w:val="left" w:pos="3880"/>
        </w:tabs>
        <w:spacing w:after="0"/>
        <w:contextualSpacing/>
        <w:jc w:val="both"/>
        <w:rPr>
          <w:rFonts w:cstheme="minorHAnsi"/>
        </w:rPr>
      </w:pPr>
      <w:r w:rsidRPr="0075208F">
        <w:rPr>
          <w:rFonts w:cstheme="minorHAnsi"/>
        </w:rPr>
        <w:t>у нас дрожала посуда, когда мимо проходил трамвай. А он проходил всегда. Помнишь, мы с Савельевым тогда записывали у меня трамвайный сейшен на магнитофон?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Песни</w:t>
      </w:r>
      <w:r w:rsidR="00097921" w:rsidRPr="0075208F">
        <w:rPr>
          <w:rFonts w:cstheme="minorHAnsi"/>
        </w:rPr>
        <w:t>…</w:t>
      </w:r>
      <w:r w:rsidRPr="0075208F">
        <w:rPr>
          <w:rFonts w:cstheme="minorHAnsi"/>
        </w:rPr>
        <w:t xml:space="preserve"> и вот там через всю кассету шли звуки движущегося трамвая. Вот и как он звенел, проходя по мостам. </w:t>
      </w:r>
    </w:p>
    <w:p w14:paraId="16686425" w14:textId="51A411D8" w:rsidR="0034703F" w:rsidRPr="0075208F" w:rsidRDefault="0034703F" w:rsidP="0075208F">
      <w:pPr>
        <w:tabs>
          <w:tab w:val="left" w:pos="3880"/>
        </w:tabs>
        <w:spacing w:after="0"/>
        <w:contextualSpacing/>
        <w:jc w:val="both"/>
        <w:rPr>
          <w:rFonts w:cstheme="minorHAnsi"/>
        </w:rPr>
      </w:pPr>
      <w:r w:rsidRPr="0075208F">
        <w:rPr>
          <w:rFonts w:cstheme="minorHAnsi"/>
        </w:rPr>
        <w:lastRenderedPageBreak/>
        <w:t xml:space="preserve">Я это очень хорошо помню, чувствую эту вибрацию. Хрусталь… Звон… Вот этот дзынь-дзынь-дзынь, вот этот. </w:t>
      </w:r>
    </w:p>
    <w:p w14:paraId="1A6DD6CA" w14:textId="77777777" w:rsidR="00097921" w:rsidRPr="0075208F" w:rsidRDefault="00097921" w:rsidP="0075208F">
      <w:pPr>
        <w:tabs>
          <w:tab w:val="left" w:pos="3880"/>
        </w:tabs>
        <w:spacing w:after="0"/>
        <w:contextualSpacing/>
        <w:jc w:val="both"/>
        <w:rPr>
          <w:rFonts w:cstheme="minorHAnsi"/>
        </w:rPr>
      </w:pPr>
    </w:p>
    <w:p w14:paraId="434F46EC" w14:textId="756CF339" w:rsidR="0034703F" w:rsidRPr="0075208F" w:rsidRDefault="0034703F" w:rsidP="0075208F">
      <w:pPr>
        <w:tabs>
          <w:tab w:val="left" w:pos="3880"/>
        </w:tabs>
        <w:spacing w:after="0"/>
        <w:contextualSpacing/>
        <w:jc w:val="both"/>
        <w:rPr>
          <w:rFonts w:cstheme="minorHAnsi"/>
        </w:rPr>
      </w:pPr>
      <w:r w:rsidRPr="0075208F">
        <w:rPr>
          <w:rFonts w:cstheme="minorHAnsi"/>
        </w:rPr>
        <w:t xml:space="preserve">Еще интересный звук был… мы тусовались у «Тополя», там было </w:t>
      </w:r>
      <w:r w:rsidR="00097921" w:rsidRPr="0075208F">
        <w:rPr>
          <w:rFonts w:cstheme="minorHAnsi"/>
        </w:rPr>
        <w:t>«</w:t>
      </w:r>
      <w:r w:rsidRPr="0075208F">
        <w:rPr>
          <w:rFonts w:cstheme="minorHAnsi"/>
        </w:rPr>
        <w:t>BG</w:t>
      </w:r>
      <w:r w:rsidR="00097921" w:rsidRPr="0075208F">
        <w:rPr>
          <w:rFonts w:cstheme="minorHAnsi"/>
        </w:rPr>
        <w:t>»</w:t>
      </w:r>
      <w:r w:rsidRPr="0075208F">
        <w:rPr>
          <w:rFonts w:cstheme="minorHAnsi"/>
        </w:rPr>
        <w:t xml:space="preserve"> так называемое… там бар… да? И очень интересный момент я один раз застал… Ночь, ну все разъехались там, ну, примерно час или два ночи,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и стоим там втроем на байках,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чё-то докуриваем там, договариваем последние трёпы… И собираемся разъезжаться… Вот «Тополь», мусорные кучи</w:t>
      </w:r>
      <w:r w:rsidR="00097921" w:rsidRPr="0075208F">
        <w:rPr>
          <w:rFonts w:cstheme="minorHAnsi"/>
        </w:rPr>
        <w:t xml:space="preserve">. </w:t>
      </w:r>
      <w:r w:rsidRPr="0075208F">
        <w:rPr>
          <w:rFonts w:cstheme="minorHAnsi"/>
        </w:rPr>
        <w:t>Ну, такие там пакеты валяются</w:t>
      </w:r>
      <w:r w:rsidR="00097921" w:rsidRPr="0075208F">
        <w:rPr>
          <w:rFonts w:cstheme="minorHAnsi"/>
        </w:rPr>
        <w:t>,</w:t>
      </w:r>
      <w:r w:rsidRPr="0075208F">
        <w:rPr>
          <w:rFonts w:cstheme="minorHAnsi"/>
        </w:rPr>
        <w:t xml:space="preserve"> еще что-то,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 xml:space="preserve">какие-то газеты, вот эти пакеты… и ветер вихрями их такими </w:t>
      </w:r>
      <w:r w:rsidRPr="0075208F">
        <w:rPr>
          <w:rFonts w:cstheme="minorHAnsi"/>
          <w:i/>
          <w:iCs/>
        </w:rPr>
        <w:t>шьиююю</w:t>
      </w:r>
      <w:r w:rsidRPr="0075208F">
        <w:rPr>
          <w:rFonts w:cstheme="minorHAnsi"/>
        </w:rPr>
        <w:t xml:space="preserve"> поднимает. Такая ассоциация с какой-то… какой-то Америкой такой, да? 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Как он прямо такими конусами подыма…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вихрями этот мусор поднимает… несколько… штуки три одновременно таких вихорька встают</w:t>
      </w:r>
      <w:r w:rsidR="00097921" w:rsidRPr="0075208F">
        <w:rPr>
          <w:rFonts w:cstheme="minorHAnsi"/>
        </w:rPr>
        <w:t xml:space="preserve">, </w:t>
      </w:r>
      <w:r w:rsidRPr="0075208F">
        <w:rPr>
          <w:rFonts w:cstheme="minorHAnsi"/>
        </w:rPr>
        <w:t>пыли и мусора… И это меня прямо…</w:t>
      </w:r>
      <w:r w:rsidR="00097921" w:rsidRPr="0075208F">
        <w:rPr>
          <w:rFonts w:cstheme="minorHAnsi"/>
        </w:rPr>
        <w:t xml:space="preserve"> О</w:t>
      </w:r>
      <w:r w:rsidRPr="0075208F">
        <w:rPr>
          <w:rFonts w:cstheme="minorHAnsi"/>
        </w:rPr>
        <w:t>чень четко ассоциируется вот этот звук, вот это вот движение пшш по кругу, когда он тащит этот пакет и закручивает его,</w:t>
      </w:r>
      <w:r w:rsidR="00097921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так приподнимает куда-то на два-три метра, протащил… Ааа… вот это да!</w:t>
      </w:r>
      <w:r w:rsidR="0075208F" w:rsidRPr="0075208F">
        <w:rPr>
          <w:rFonts w:cstheme="minorHAnsi"/>
        </w:rPr>
        <w:t xml:space="preserve"> </w:t>
      </w:r>
      <w:r w:rsidRPr="0075208F">
        <w:rPr>
          <w:rFonts w:cstheme="minorHAnsi"/>
        </w:rPr>
        <w:t>И у меня почему-то теперь город, крупные проспекты, моей какой-то вот внутренней, да? Едешь днем на машине… да</w:t>
      </w:r>
      <w:r w:rsidR="002F42F8">
        <w:rPr>
          <w:rFonts w:cstheme="minorHAnsi"/>
        </w:rPr>
        <w:t>,</w:t>
      </w:r>
      <w:r w:rsidRPr="0075208F">
        <w:rPr>
          <w:rFonts w:cstheme="minorHAnsi"/>
        </w:rPr>
        <w:t xml:space="preserve"> они полны людей, света, машин, но я понимаю, что ночью они совершенно другие. </w:t>
      </w:r>
    </w:p>
    <w:p w14:paraId="727350BF" w14:textId="77777777" w:rsidR="0075208F" w:rsidRDefault="0075208F" w:rsidP="0034703F">
      <w:pPr>
        <w:tabs>
          <w:tab w:val="left" w:pos="3880"/>
        </w:tabs>
        <w:spacing w:after="0"/>
        <w:contextualSpacing/>
        <w:rPr>
          <w:rFonts w:cstheme="minorHAnsi"/>
          <w:color w:val="FF0000"/>
        </w:rPr>
      </w:pPr>
    </w:p>
    <w:p w14:paraId="5E383FBE" w14:textId="4CEDB3EF" w:rsidR="00097921" w:rsidRPr="0000013F" w:rsidRDefault="0075208F" w:rsidP="0075208F">
      <w:pPr>
        <w:tabs>
          <w:tab w:val="left" w:pos="3880"/>
        </w:tabs>
        <w:spacing w:after="0"/>
        <w:contextualSpacing/>
        <w:jc w:val="center"/>
        <w:rPr>
          <w:rFonts w:cstheme="minorHAnsi"/>
        </w:rPr>
      </w:pPr>
      <w:r w:rsidRPr="0000013F">
        <w:rPr>
          <w:rFonts w:cstheme="minorHAnsi"/>
        </w:rPr>
        <w:t>6</w:t>
      </w:r>
    </w:p>
    <w:p w14:paraId="31BE6D47" w14:textId="793B0C20" w:rsidR="0043157E" w:rsidRPr="0066012D" w:rsidRDefault="0043157E" w:rsidP="0043157E">
      <w:pPr>
        <w:spacing w:after="0"/>
        <w:jc w:val="both"/>
        <w:rPr>
          <w:rFonts w:cstheme="minorHAnsi"/>
        </w:rPr>
      </w:pPr>
      <w:r w:rsidRPr="0066012D">
        <w:rPr>
          <w:rFonts w:cstheme="minorHAnsi"/>
        </w:rPr>
        <w:t xml:space="preserve">На фабрике, да… Так любила ткацкое производство… ой, была в общем хорошо, хорошая работница.  У нас был Ремизов – начальник, Леонид Иванович Ремизов, а мастером – Юрий Васильевич Суслов – тоже хороший, хороший…да. Я работала не думала, что я… потом, когда я заболела, меня на инвалидность. Запретили мне на станках быть-то, потому что инвалидность 2-й </w:t>
      </w:r>
      <w:r w:rsidR="0066012D" w:rsidRPr="0066012D">
        <w:rPr>
          <w:rFonts w:cstheme="minorHAnsi"/>
        </w:rPr>
        <w:t>г</w:t>
      </w:r>
      <w:r w:rsidRPr="0066012D">
        <w:rPr>
          <w:rFonts w:cstheme="minorHAnsi"/>
        </w:rPr>
        <w:t>руппы. А 2-я группа – на станках не разрешали работать. Ай, как я ревела, как я ревела. Как работать любила. Я все это… у начальника</w:t>
      </w:r>
      <w:r w:rsidR="00767082">
        <w:rPr>
          <w:rFonts w:cstheme="minorHAnsi"/>
        </w:rPr>
        <w:t>: «</w:t>
      </w:r>
      <w:r w:rsidRPr="0066012D">
        <w:rPr>
          <w:rFonts w:cstheme="minorHAnsi"/>
        </w:rPr>
        <w:t>Леонид Иваныч, поставь меня кем-нибудь!</w:t>
      </w:r>
      <w:r w:rsidR="00767082">
        <w:rPr>
          <w:rFonts w:cstheme="minorHAnsi"/>
        </w:rPr>
        <w:t>».</w:t>
      </w:r>
      <w:r w:rsidRPr="0066012D">
        <w:rPr>
          <w:rFonts w:cstheme="minorHAnsi"/>
        </w:rPr>
        <w:t xml:space="preserve"> И он поставил</w:t>
      </w:r>
      <w:r w:rsidR="0066012D" w:rsidRPr="0066012D">
        <w:rPr>
          <w:rFonts w:cstheme="minorHAnsi"/>
        </w:rPr>
        <w:t>,</w:t>
      </w:r>
      <w:r w:rsidRPr="0066012D">
        <w:rPr>
          <w:rFonts w:cstheme="minorHAnsi"/>
        </w:rPr>
        <w:t xml:space="preserve"> я над всеми рабочими стала как бригадиром. Стала всех учить </w:t>
      </w:r>
      <w:r w:rsidR="0066012D" w:rsidRPr="0066012D">
        <w:rPr>
          <w:rFonts w:cstheme="minorHAnsi"/>
        </w:rPr>
        <w:t>,</w:t>
      </w:r>
      <w:r w:rsidRPr="0066012D">
        <w:rPr>
          <w:rFonts w:cstheme="minorHAnsi"/>
        </w:rPr>
        <w:t>у меня была целая группа девчонок-ткачих. Я всех ткачих, всё – и того заставлю и того…</w:t>
      </w:r>
      <w:r w:rsidR="0066012D" w:rsidRPr="0066012D">
        <w:rPr>
          <w:rFonts w:cstheme="minorHAnsi"/>
        </w:rPr>
        <w:t xml:space="preserve"> </w:t>
      </w:r>
      <w:r w:rsidRPr="0066012D">
        <w:rPr>
          <w:rFonts w:cstheme="minorHAnsi"/>
        </w:rPr>
        <w:t xml:space="preserve">вот так пускать станок, вот так заводить ниточку, </w:t>
      </w:r>
    </w:p>
    <w:p w14:paraId="4246063B" w14:textId="3B69B0D1" w:rsidR="0043157E" w:rsidRPr="0066012D" w:rsidRDefault="0043157E" w:rsidP="0043157E">
      <w:pPr>
        <w:spacing w:after="0"/>
        <w:jc w:val="both"/>
        <w:rPr>
          <w:rFonts w:cstheme="minorHAnsi"/>
        </w:rPr>
      </w:pPr>
      <w:r w:rsidRPr="0066012D">
        <w:rPr>
          <w:rFonts w:cstheme="minorHAnsi"/>
        </w:rPr>
        <w:t xml:space="preserve">вот так подплетину разрабатывать. Я работала без браку. У меня всегда без браку работа была. И я висела у фабрики. Всегда висела, у меня карточка фотографии меня, ой…  так работу любила я… </w:t>
      </w:r>
    </w:p>
    <w:p w14:paraId="4F416C80" w14:textId="23562877" w:rsidR="0043157E" w:rsidRPr="0066012D" w:rsidRDefault="0043157E" w:rsidP="0043157E">
      <w:pPr>
        <w:spacing w:after="0"/>
        <w:jc w:val="both"/>
        <w:rPr>
          <w:rFonts w:cstheme="minorHAnsi"/>
        </w:rPr>
      </w:pPr>
      <w:r w:rsidRPr="0066012D">
        <w:rPr>
          <w:rFonts w:cstheme="minorHAnsi"/>
        </w:rPr>
        <w:t>А когда уже я на инвалидность я когда уж ослепла я, как я ревела по фабрике-то, как я ревела, как по станочкам-то я ревела. Все не думала, что я уйду. Мне все Леонидушка, муж эт… я все забывала – только работу! «Дал тебе Бог-то работу. Ты в фабрике умрешь!».</w:t>
      </w:r>
      <w:r w:rsidR="0066012D" w:rsidRPr="0066012D">
        <w:rPr>
          <w:rFonts w:cstheme="minorHAnsi"/>
        </w:rPr>
        <w:t xml:space="preserve"> «</w:t>
      </w:r>
      <w:r w:rsidRPr="0066012D">
        <w:rPr>
          <w:rFonts w:cstheme="minorHAnsi"/>
        </w:rPr>
        <w:t>Умру, умру в фабрики!</w:t>
      </w:r>
      <w:r w:rsidR="0066012D" w:rsidRPr="0066012D">
        <w:rPr>
          <w:rFonts w:cstheme="minorHAnsi"/>
        </w:rPr>
        <w:t>».</w:t>
      </w:r>
    </w:p>
    <w:p w14:paraId="60F390A3" w14:textId="33BBB1F7" w:rsidR="0043157E" w:rsidRPr="0066012D" w:rsidRDefault="0043157E" w:rsidP="0043157E">
      <w:pPr>
        <w:spacing w:after="0"/>
        <w:jc w:val="both"/>
        <w:rPr>
          <w:rFonts w:cstheme="minorHAnsi"/>
        </w:rPr>
      </w:pPr>
      <w:r w:rsidRPr="0066012D">
        <w:rPr>
          <w:rFonts w:cstheme="minorHAnsi"/>
        </w:rPr>
        <w:t xml:space="preserve">Ни, да… все время… Господи, как я прожила жизнь-то. Я сильно любила работу. </w:t>
      </w:r>
    </w:p>
    <w:p w14:paraId="5878D2CD" w14:textId="77777777" w:rsidR="00D61657" w:rsidRDefault="00D61657" w:rsidP="00D61657">
      <w:pPr>
        <w:tabs>
          <w:tab w:val="left" w:pos="4180"/>
        </w:tabs>
        <w:spacing w:after="0"/>
        <w:contextualSpacing/>
        <w:jc w:val="center"/>
        <w:rPr>
          <w:b/>
          <w:bCs/>
          <w:color w:val="FF0000"/>
        </w:rPr>
      </w:pPr>
    </w:p>
    <w:p w14:paraId="6D7F0F3D" w14:textId="3FB2C061" w:rsidR="00D61657" w:rsidRPr="000B5596" w:rsidRDefault="005F1FCF" w:rsidP="00D61657">
      <w:pPr>
        <w:tabs>
          <w:tab w:val="left" w:pos="4180"/>
        </w:tabs>
        <w:spacing w:after="0"/>
        <w:contextualSpacing/>
        <w:jc w:val="center"/>
        <w:rPr>
          <w:b/>
          <w:bCs/>
        </w:rPr>
      </w:pPr>
      <w:r>
        <w:rPr>
          <w:b/>
          <w:bCs/>
        </w:rPr>
        <w:t>7</w:t>
      </w:r>
    </w:p>
    <w:p w14:paraId="299A77FD" w14:textId="59896FD9" w:rsidR="00D61657" w:rsidRPr="000B5596" w:rsidRDefault="00D61657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5596">
        <w:rPr>
          <w:rFonts w:asciiTheme="minorHAnsi" w:hAnsiTheme="minorHAnsi" w:cstheme="minorHAnsi"/>
          <w:sz w:val="22"/>
          <w:szCs w:val="22"/>
        </w:rPr>
        <w:t>У меня велосипед. Я за лето проехала 2000 километров, путешествовала везде. Ну, нашла людей, которым тоже это интересно. Катались мы. Пытаешься как-то приобщить, а он работает, устает,</w:t>
      </w:r>
    </w:p>
    <w:p w14:paraId="03C29DA0" w14:textId="4132CB84" w:rsidR="00D61657" w:rsidRPr="000B5596" w:rsidRDefault="00D61657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5596">
        <w:rPr>
          <w:rFonts w:asciiTheme="minorHAnsi" w:hAnsiTheme="minorHAnsi" w:cstheme="minorHAnsi"/>
          <w:sz w:val="22"/>
          <w:szCs w:val="22"/>
        </w:rPr>
        <w:t>ему нужно посидеть, отдохнуть, к сожалению… Не знаю, не приобщается, но его тоже можно понять, но и меня можно понять, я тоже, я не хочу на диване сидеть, мне не интересно это, я хочу</w:t>
      </w:r>
      <w:r w:rsidR="000B5596" w:rsidRPr="000B5596">
        <w:rPr>
          <w:rFonts w:asciiTheme="minorHAnsi" w:hAnsiTheme="minorHAnsi" w:cstheme="minorHAnsi"/>
          <w:sz w:val="22"/>
          <w:szCs w:val="22"/>
        </w:rPr>
        <w:t>…</w:t>
      </w:r>
      <w:r w:rsidRPr="000B5596">
        <w:rPr>
          <w:rFonts w:asciiTheme="minorHAnsi" w:hAnsiTheme="minorHAnsi" w:cstheme="minorHAnsi"/>
          <w:sz w:val="22"/>
          <w:szCs w:val="22"/>
        </w:rPr>
        <w:t xml:space="preserve"> </w:t>
      </w:r>
      <w:r w:rsidR="000B5596" w:rsidRPr="000B5596">
        <w:rPr>
          <w:rFonts w:asciiTheme="minorHAnsi" w:hAnsiTheme="minorHAnsi" w:cstheme="minorHAnsi"/>
          <w:sz w:val="22"/>
          <w:szCs w:val="22"/>
        </w:rPr>
        <w:t>В</w:t>
      </w:r>
      <w:r w:rsidRPr="000B5596">
        <w:rPr>
          <w:rFonts w:asciiTheme="minorHAnsi" w:hAnsiTheme="minorHAnsi" w:cstheme="minorHAnsi"/>
          <w:sz w:val="22"/>
          <w:szCs w:val="22"/>
        </w:rPr>
        <w:t>ыходной для меня это не выходной</w:t>
      </w:r>
      <w:r w:rsidR="000B5596"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Pr="000B5596">
        <w:rPr>
          <w:rFonts w:asciiTheme="minorHAnsi" w:hAnsiTheme="minorHAnsi" w:cstheme="minorHAnsi"/>
          <w:sz w:val="22"/>
          <w:szCs w:val="22"/>
        </w:rPr>
        <w:t>все знают</w:t>
      </w:r>
      <w:r w:rsidR="000B5596" w:rsidRPr="000B5596">
        <w:rPr>
          <w:rFonts w:asciiTheme="minorHAnsi" w:hAnsiTheme="minorHAnsi" w:cstheme="minorHAnsi"/>
          <w:sz w:val="22"/>
          <w:szCs w:val="22"/>
        </w:rPr>
        <w:t>,</w:t>
      </w:r>
      <w:r w:rsidRPr="000B5596">
        <w:rPr>
          <w:rFonts w:asciiTheme="minorHAnsi" w:hAnsiTheme="minorHAnsi" w:cstheme="minorHAnsi"/>
          <w:sz w:val="22"/>
          <w:szCs w:val="22"/>
        </w:rPr>
        <w:t xml:space="preserve"> для меня эти велосипеды, ну, прям… </w:t>
      </w:r>
    </w:p>
    <w:p w14:paraId="5C25B51A" w14:textId="77777777" w:rsidR="00D61657" w:rsidRPr="000B5596" w:rsidRDefault="00D61657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282BA7" w14:textId="40C6103F" w:rsidR="00D61657" w:rsidRPr="000B5596" w:rsidRDefault="000B5596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5596">
        <w:rPr>
          <w:rFonts w:asciiTheme="minorHAnsi" w:hAnsiTheme="minorHAnsi" w:cstheme="minorHAnsi"/>
          <w:sz w:val="22"/>
          <w:szCs w:val="22"/>
        </w:rPr>
        <w:t>В</w:t>
      </w:r>
      <w:r w:rsidR="00D61657" w:rsidRPr="000B5596">
        <w:rPr>
          <w:rFonts w:asciiTheme="minorHAnsi" w:hAnsiTheme="minorHAnsi" w:cstheme="minorHAnsi"/>
          <w:sz w:val="22"/>
          <w:szCs w:val="22"/>
        </w:rPr>
        <w:t>елосипед мой уносил и прятал, да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иногда в подвал, иногда в гараж, иногда к соседу</w:t>
      </w:r>
      <w:r w:rsidRPr="000B5596">
        <w:rPr>
          <w:rFonts w:asciiTheme="minorHAnsi" w:hAnsiTheme="minorHAnsi" w:cstheme="minorHAnsi"/>
          <w:sz w:val="22"/>
          <w:szCs w:val="22"/>
        </w:rPr>
        <w:t>. Я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ему говорю: </w:t>
      </w:r>
      <w:r w:rsidRPr="000B5596">
        <w:rPr>
          <w:rFonts w:asciiTheme="minorHAnsi" w:hAnsiTheme="minorHAnsi" w:cstheme="minorHAnsi"/>
          <w:sz w:val="22"/>
          <w:szCs w:val="22"/>
        </w:rPr>
        <w:t>«С</w:t>
      </w:r>
      <w:r w:rsidR="00D61657" w:rsidRPr="000B5596">
        <w:rPr>
          <w:rFonts w:asciiTheme="minorHAnsi" w:hAnsiTheme="minorHAnsi" w:cstheme="minorHAnsi"/>
          <w:sz w:val="22"/>
          <w:szCs w:val="22"/>
        </w:rPr>
        <w:t>адись, поехали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хотя бы один раз попробуй прокатись</w:t>
      </w:r>
      <w:r w:rsidRPr="000B5596">
        <w:rPr>
          <w:rFonts w:asciiTheme="minorHAnsi" w:hAnsiTheme="minorHAnsi" w:cstheme="minorHAnsi"/>
          <w:sz w:val="22"/>
          <w:szCs w:val="22"/>
        </w:rPr>
        <w:t>».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</w:t>
      </w:r>
      <w:r w:rsidRPr="000B5596">
        <w:rPr>
          <w:rFonts w:asciiTheme="minorHAnsi" w:hAnsiTheme="minorHAnsi" w:cstheme="minorHAnsi"/>
          <w:sz w:val="22"/>
          <w:szCs w:val="22"/>
        </w:rPr>
        <w:t>М</w:t>
      </w:r>
      <w:r w:rsidR="00D61657" w:rsidRPr="000B5596">
        <w:rPr>
          <w:rFonts w:asciiTheme="minorHAnsi" w:hAnsiTheme="minorHAnsi" w:cstheme="minorHAnsi"/>
          <w:sz w:val="22"/>
          <w:szCs w:val="22"/>
        </w:rPr>
        <w:t>ы даже на дачу едем - он на машине, я на велосипеде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нет</w:t>
      </w:r>
      <w:r w:rsidRPr="000B5596">
        <w:rPr>
          <w:rFonts w:asciiTheme="minorHAnsi" w:hAnsiTheme="minorHAnsi" w:cstheme="minorHAnsi"/>
          <w:sz w:val="22"/>
          <w:szCs w:val="22"/>
        </w:rPr>
        <w:t>,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в</w:t>
      </w:r>
      <w:r w:rsidRPr="000B5596">
        <w:rPr>
          <w:rFonts w:asciiTheme="minorHAnsi" w:hAnsiTheme="minorHAnsi" w:cstheme="minorHAnsi"/>
          <w:sz w:val="22"/>
          <w:szCs w:val="22"/>
        </w:rPr>
        <w:t>ообще,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надо чтобы интересы совпадали</w:t>
      </w:r>
      <w:r w:rsidRPr="000B5596">
        <w:rPr>
          <w:rFonts w:asciiTheme="minorHAnsi" w:hAnsiTheme="minorHAnsi" w:cstheme="minorHAnsi"/>
          <w:sz w:val="22"/>
          <w:szCs w:val="22"/>
        </w:rPr>
        <w:t>.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1F7730" w14:textId="77777777" w:rsidR="00D61657" w:rsidRPr="000B5596" w:rsidRDefault="00D61657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0010D" w14:textId="42929705" w:rsidR="00D61657" w:rsidRPr="000B5596" w:rsidRDefault="000B5596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5596">
        <w:rPr>
          <w:rFonts w:asciiTheme="minorHAnsi" w:hAnsiTheme="minorHAnsi" w:cstheme="minorHAnsi"/>
          <w:sz w:val="22"/>
          <w:szCs w:val="22"/>
        </w:rPr>
        <w:t>П</w:t>
      </w:r>
      <w:r w:rsidR="00D61657" w:rsidRPr="000B5596">
        <w:rPr>
          <w:rFonts w:asciiTheme="minorHAnsi" w:hAnsiTheme="minorHAnsi" w:cstheme="minorHAnsi"/>
          <w:sz w:val="22"/>
          <w:szCs w:val="22"/>
        </w:rPr>
        <w:t>ричем дети за меня очень рады,</w:t>
      </w:r>
      <w:r w:rsidRPr="000B5596">
        <w:rPr>
          <w:rFonts w:asciiTheme="minorHAnsi" w:hAnsiTheme="minorHAnsi" w:cstheme="minorHAnsi"/>
          <w:sz w:val="22"/>
          <w:szCs w:val="22"/>
        </w:rPr>
        <w:t xml:space="preserve"> </w:t>
      </w:r>
      <w:r w:rsidR="00D61657" w:rsidRPr="000B5596">
        <w:rPr>
          <w:rFonts w:asciiTheme="minorHAnsi" w:hAnsiTheme="minorHAnsi" w:cstheme="minorHAnsi"/>
          <w:sz w:val="22"/>
          <w:szCs w:val="22"/>
        </w:rPr>
        <w:t>я тоже там постоянно присылаю фотографии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я говорю</w:t>
      </w:r>
      <w:r w:rsidRPr="000B5596">
        <w:rPr>
          <w:rFonts w:asciiTheme="minorHAnsi" w:hAnsiTheme="minorHAnsi" w:cstheme="minorHAnsi"/>
          <w:sz w:val="22"/>
          <w:szCs w:val="22"/>
        </w:rPr>
        <w:t>: «Я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с</w:t>
      </w:r>
      <w:r w:rsidRPr="000B5596">
        <w:rPr>
          <w:rFonts w:asciiTheme="minorHAnsi" w:hAnsiTheme="minorHAnsi" w:cstheme="minorHAnsi"/>
          <w:sz w:val="22"/>
          <w:szCs w:val="22"/>
        </w:rPr>
        <w:t>ей</w:t>
      </w:r>
      <w:r w:rsidR="00D61657" w:rsidRPr="000B5596">
        <w:rPr>
          <w:rFonts w:asciiTheme="minorHAnsi" w:hAnsiTheme="minorHAnsi" w:cstheme="minorHAnsi"/>
          <w:sz w:val="22"/>
          <w:szCs w:val="22"/>
        </w:rPr>
        <w:t>час тут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вот луна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ночь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мы едем по трассе с фонариками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так круто уууухххх</w:t>
      </w:r>
      <w:r w:rsidRPr="000B5596">
        <w:rPr>
          <w:rFonts w:asciiTheme="minorHAnsi" w:hAnsiTheme="minorHAnsi" w:cstheme="minorHAnsi"/>
          <w:sz w:val="22"/>
          <w:szCs w:val="22"/>
        </w:rPr>
        <w:t>».</w:t>
      </w:r>
      <w:r w:rsidR="00D61657" w:rsidRPr="000B5596">
        <w:rPr>
          <w:rFonts w:asciiTheme="minorHAnsi" w:hAnsiTheme="minorHAnsi" w:cstheme="minorHAnsi"/>
          <w:sz w:val="22"/>
          <w:szCs w:val="22"/>
        </w:rPr>
        <w:t xml:space="preserve"> </w:t>
      </w:r>
      <w:r w:rsidRPr="000B5596">
        <w:rPr>
          <w:rFonts w:asciiTheme="minorHAnsi" w:hAnsiTheme="minorHAnsi" w:cstheme="minorHAnsi"/>
          <w:sz w:val="22"/>
          <w:szCs w:val="22"/>
        </w:rPr>
        <w:t>Т</w:t>
      </w:r>
      <w:r w:rsidR="00D61657" w:rsidRPr="000B5596">
        <w:rPr>
          <w:rFonts w:asciiTheme="minorHAnsi" w:hAnsiTheme="minorHAnsi" w:cstheme="minorHAnsi"/>
          <w:sz w:val="22"/>
          <w:szCs w:val="22"/>
        </w:rPr>
        <w:t>олько детям присылаю</w:t>
      </w:r>
      <w:r w:rsidRPr="000B5596">
        <w:rPr>
          <w:rFonts w:asciiTheme="minorHAnsi" w:hAnsiTheme="minorHAnsi" w:cstheme="minorHAnsi"/>
          <w:sz w:val="22"/>
          <w:szCs w:val="22"/>
        </w:rPr>
        <w:t xml:space="preserve">…, </w:t>
      </w:r>
      <w:r w:rsidR="00D61657" w:rsidRPr="000B5596">
        <w:rPr>
          <w:rFonts w:asciiTheme="minorHAnsi" w:hAnsiTheme="minorHAnsi" w:cstheme="minorHAnsi"/>
          <w:sz w:val="22"/>
          <w:szCs w:val="22"/>
        </w:rPr>
        <w:t>мужу не присылаю</w:t>
      </w:r>
      <w:r w:rsidRPr="000B5596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0B5596">
        <w:rPr>
          <w:rFonts w:asciiTheme="minorHAnsi" w:hAnsiTheme="minorHAnsi" w:cstheme="minorHAnsi"/>
          <w:sz w:val="22"/>
          <w:szCs w:val="22"/>
        </w:rPr>
        <w:t>он не радуется</w:t>
      </w:r>
      <w:r w:rsidRPr="000B5596">
        <w:rPr>
          <w:rFonts w:asciiTheme="minorHAnsi" w:hAnsiTheme="minorHAnsi" w:cstheme="minorHAnsi"/>
          <w:sz w:val="22"/>
          <w:szCs w:val="22"/>
        </w:rPr>
        <w:t>.</w:t>
      </w:r>
    </w:p>
    <w:p w14:paraId="0CB87B1A" w14:textId="77777777" w:rsidR="000B5596" w:rsidRPr="000C6267" w:rsidRDefault="000B5596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C8CDE85" w14:textId="4D760709" w:rsidR="00D61657" w:rsidRPr="0047327B" w:rsidRDefault="006A2EEB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27B">
        <w:rPr>
          <w:rFonts w:asciiTheme="minorHAnsi" w:hAnsiTheme="minorHAnsi" w:cstheme="minorHAnsi"/>
          <w:sz w:val="22"/>
          <w:szCs w:val="22"/>
        </w:rPr>
        <w:t>Э</w:t>
      </w:r>
      <w:r w:rsidR="00D61657" w:rsidRPr="0047327B">
        <w:rPr>
          <w:rFonts w:asciiTheme="minorHAnsi" w:hAnsiTheme="minorHAnsi" w:cstheme="minorHAnsi"/>
          <w:sz w:val="22"/>
          <w:szCs w:val="22"/>
        </w:rPr>
        <w:t>то мне подружка говорит</w:t>
      </w:r>
      <w:r w:rsidRPr="0047327B">
        <w:rPr>
          <w:rFonts w:asciiTheme="minorHAnsi" w:hAnsiTheme="minorHAnsi" w:cstheme="minorHAnsi"/>
          <w:sz w:val="22"/>
          <w:szCs w:val="22"/>
        </w:rPr>
        <w:t>: «П</w:t>
      </w:r>
      <w:r w:rsidR="00D61657" w:rsidRPr="0047327B">
        <w:rPr>
          <w:rFonts w:asciiTheme="minorHAnsi" w:hAnsiTheme="minorHAnsi" w:cstheme="minorHAnsi"/>
          <w:sz w:val="22"/>
          <w:szCs w:val="22"/>
        </w:rPr>
        <w:t>оехали со мной на дачу на великах сгоняем недалеко</w:t>
      </w:r>
      <w:r w:rsidRPr="0047327B">
        <w:rPr>
          <w:rFonts w:asciiTheme="minorHAnsi" w:hAnsiTheme="minorHAnsi" w:cstheme="minorHAnsi"/>
          <w:sz w:val="22"/>
          <w:szCs w:val="22"/>
        </w:rPr>
        <w:t>»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. </w:t>
      </w:r>
      <w:r w:rsidRPr="0047327B">
        <w:rPr>
          <w:rFonts w:asciiTheme="minorHAnsi" w:hAnsiTheme="minorHAnsi" w:cstheme="minorHAnsi"/>
          <w:sz w:val="22"/>
          <w:szCs w:val="22"/>
        </w:rPr>
        <w:t>Я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говорю</w:t>
      </w:r>
      <w:r w:rsidRPr="0047327B">
        <w:rPr>
          <w:rFonts w:asciiTheme="minorHAnsi" w:hAnsiTheme="minorHAnsi" w:cstheme="minorHAnsi"/>
          <w:sz w:val="22"/>
          <w:szCs w:val="22"/>
        </w:rPr>
        <w:t>: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</w:t>
      </w:r>
      <w:r w:rsidRPr="0047327B">
        <w:rPr>
          <w:rFonts w:asciiTheme="minorHAnsi" w:hAnsiTheme="minorHAnsi" w:cstheme="minorHAnsi"/>
          <w:sz w:val="22"/>
          <w:szCs w:val="22"/>
        </w:rPr>
        <w:t>Т</w:t>
      </w:r>
      <w:r w:rsidR="00D61657" w:rsidRPr="0047327B">
        <w:rPr>
          <w:rFonts w:asciiTheme="minorHAnsi" w:hAnsiTheme="minorHAnsi" w:cstheme="minorHAnsi"/>
          <w:sz w:val="22"/>
          <w:szCs w:val="22"/>
        </w:rPr>
        <w:t>ы че</w:t>
      </w:r>
      <w:r w:rsidRPr="0047327B">
        <w:rPr>
          <w:rFonts w:asciiTheme="minorHAnsi" w:hAnsiTheme="minorHAnsi" w:cstheme="minorHAnsi"/>
          <w:sz w:val="22"/>
          <w:szCs w:val="22"/>
        </w:rPr>
        <w:t>,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какой велосипед?</w:t>
      </w:r>
      <w:r w:rsidRPr="0047327B">
        <w:rPr>
          <w:rFonts w:asciiTheme="minorHAnsi" w:hAnsiTheme="minorHAnsi" w:cstheme="minorHAnsi"/>
          <w:sz w:val="22"/>
          <w:szCs w:val="22"/>
        </w:rPr>
        <w:t xml:space="preserve">». </w:t>
      </w:r>
      <w:r w:rsidR="00D61657" w:rsidRPr="0047327B">
        <w:rPr>
          <w:rFonts w:asciiTheme="minorHAnsi" w:hAnsiTheme="minorHAnsi" w:cstheme="minorHAnsi"/>
          <w:sz w:val="22"/>
          <w:szCs w:val="22"/>
        </w:rPr>
        <w:t>Короче</w:t>
      </w:r>
      <w:r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два часа мы с ней накатались</w:t>
      </w:r>
      <w:r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я пришла домой и говорю</w:t>
      </w:r>
      <w:r w:rsidR="0047327B" w:rsidRPr="0047327B">
        <w:rPr>
          <w:rFonts w:asciiTheme="minorHAnsi" w:hAnsiTheme="minorHAnsi" w:cstheme="minorHAnsi"/>
          <w:sz w:val="22"/>
          <w:szCs w:val="22"/>
        </w:rPr>
        <w:t>: «В</w:t>
      </w:r>
      <w:r w:rsidR="00D61657" w:rsidRPr="0047327B">
        <w:rPr>
          <w:rFonts w:asciiTheme="minorHAnsi" w:hAnsiTheme="minorHAnsi" w:cstheme="minorHAnsi"/>
          <w:sz w:val="22"/>
          <w:szCs w:val="22"/>
        </w:rPr>
        <w:t>с</w:t>
      </w:r>
      <w:r w:rsidR="0047327B" w:rsidRPr="0047327B">
        <w:rPr>
          <w:rFonts w:asciiTheme="minorHAnsi" w:hAnsiTheme="minorHAnsi" w:cstheme="minorHAnsi"/>
          <w:sz w:val="22"/>
          <w:szCs w:val="22"/>
        </w:rPr>
        <w:t>ё,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я хочу велосипед</w:t>
      </w:r>
      <w:r w:rsidR="0047327B" w:rsidRPr="0047327B">
        <w:rPr>
          <w:rFonts w:asciiTheme="minorHAnsi" w:hAnsiTheme="minorHAnsi" w:cstheme="minorHAnsi"/>
          <w:sz w:val="22"/>
          <w:szCs w:val="22"/>
        </w:rPr>
        <w:t>!». В</w:t>
      </w:r>
      <w:r w:rsidR="00D61657" w:rsidRPr="0047327B">
        <w:rPr>
          <w:rFonts w:asciiTheme="minorHAnsi" w:hAnsiTheme="minorHAnsi" w:cstheme="minorHAnsi"/>
          <w:sz w:val="22"/>
          <w:szCs w:val="22"/>
        </w:rPr>
        <w:t>с</w:t>
      </w:r>
      <w:r w:rsidR="0047327B" w:rsidRPr="0047327B">
        <w:rPr>
          <w:rFonts w:asciiTheme="minorHAnsi" w:hAnsiTheme="minorHAnsi" w:cstheme="minorHAnsi"/>
          <w:sz w:val="22"/>
          <w:szCs w:val="22"/>
        </w:rPr>
        <w:t>ё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накопила купила, дешевый очень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потом я накопила, купила дорогущий </w:t>
      </w:r>
      <w:r w:rsidR="00D61657" w:rsidRPr="0047327B">
        <w:rPr>
          <w:rFonts w:asciiTheme="minorHAnsi" w:hAnsiTheme="minorHAnsi" w:cstheme="minorHAnsi"/>
          <w:sz w:val="22"/>
          <w:szCs w:val="22"/>
        </w:rPr>
        <w:lastRenderedPageBreak/>
        <w:t>спортивный велосипед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легкий алюминиевый велосипед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немецкий, д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а, </w:t>
      </w:r>
      <w:r w:rsidR="00D61657" w:rsidRPr="0047327B">
        <w:rPr>
          <w:rFonts w:asciiTheme="minorHAnsi" w:hAnsiTheme="minorHAnsi" w:cstheme="minorHAnsi"/>
          <w:sz w:val="22"/>
          <w:szCs w:val="22"/>
        </w:rPr>
        <w:t>я его зимой купила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он у меня стоял в коробке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я над ним ходила, его нюхала, щупала</w:t>
      </w:r>
      <w:r w:rsidR="0047327B" w:rsidRPr="0047327B">
        <w:rPr>
          <w:rFonts w:asciiTheme="minorHAnsi" w:hAnsiTheme="minorHAnsi" w:cstheme="minorHAnsi"/>
          <w:sz w:val="22"/>
          <w:szCs w:val="22"/>
        </w:rPr>
        <w:t xml:space="preserve">: </w:t>
      </w:r>
      <w:r w:rsidR="00D61657" w:rsidRPr="0047327B">
        <w:rPr>
          <w:rFonts w:asciiTheme="minorHAnsi" w:hAnsiTheme="minorHAnsi" w:cstheme="minorHAnsi"/>
          <w:sz w:val="22"/>
          <w:szCs w:val="22"/>
        </w:rPr>
        <w:t>когда</w:t>
      </w:r>
      <w:r w:rsidR="0047327B" w:rsidRPr="0047327B">
        <w:rPr>
          <w:rFonts w:asciiTheme="minorHAnsi" w:hAnsiTheme="minorHAnsi" w:cstheme="minorHAnsi"/>
          <w:sz w:val="22"/>
          <w:szCs w:val="22"/>
        </w:rPr>
        <w:t>,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когда</w:t>
      </w:r>
      <w:r w:rsidR="0047327B" w:rsidRPr="0047327B">
        <w:rPr>
          <w:rFonts w:asciiTheme="minorHAnsi" w:hAnsiTheme="minorHAnsi" w:cstheme="minorHAnsi"/>
          <w:sz w:val="22"/>
          <w:szCs w:val="22"/>
        </w:rPr>
        <w:t>,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когда апрель? </w:t>
      </w:r>
    </w:p>
    <w:p w14:paraId="3D122D78" w14:textId="77777777" w:rsidR="00D61657" w:rsidRPr="0047327B" w:rsidRDefault="00D61657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5F7C36" w14:textId="29A63742" w:rsidR="00D61657" w:rsidRPr="0047327B" w:rsidRDefault="0047327B" w:rsidP="00D61657">
      <w:pPr>
        <w:pStyle w:val="a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27B">
        <w:rPr>
          <w:rFonts w:asciiTheme="minorHAnsi" w:hAnsiTheme="minorHAnsi" w:cstheme="minorHAnsi"/>
          <w:sz w:val="22"/>
          <w:szCs w:val="22"/>
        </w:rPr>
        <w:t>В</w:t>
      </w:r>
      <w:r w:rsidR="00D61657" w:rsidRPr="0047327B">
        <w:rPr>
          <w:rFonts w:asciiTheme="minorHAnsi" w:hAnsiTheme="minorHAnsi" w:cstheme="minorHAnsi"/>
          <w:sz w:val="22"/>
          <w:szCs w:val="22"/>
        </w:rPr>
        <w:t>се соседи-то</w:t>
      </w:r>
      <w:r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мужики</w:t>
      </w:r>
      <w:r w:rsidRPr="0047327B">
        <w:rPr>
          <w:rFonts w:asciiTheme="minorHAnsi" w:hAnsiTheme="minorHAnsi" w:cstheme="minorHAnsi"/>
          <w:sz w:val="22"/>
          <w:szCs w:val="22"/>
        </w:rPr>
        <w:t>,</w:t>
      </w:r>
      <w:r w:rsidR="00D61657" w:rsidRPr="0047327B">
        <w:rPr>
          <w:rFonts w:asciiTheme="minorHAnsi" w:hAnsiTheme="minorHAnsi" w:cstheme="minorHAnsi"/>
          <w:sz w:val="22"/>
          <w:szCs w:val="22"/>
        </w:rPr>
        <w:t xml:space="preserve"> меня уже знают</w:t>
      </w:r>
      <w:r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они меня уже ненавидят</w:t>
      </w:r>
      <w:r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потому что все жены уже купили себе в этом году тоже велосипеды в нашем доме</w:t>
      </w:r>
      <w:r w:rsidRPr="0047327B">
        <w:rPr>
          <w:rFonts w:asciiTheme="minorHAnsi" w:hAnsiTheme="minorHAnsi" w:cstheme="minorHAnsi"/>
          <w:sz w:val="22"/>
          <w:szCs w:val="22"/>
        </w:rPr>
        <w:t xml:space="preserve">, </w:t>
      </w:r>
      <w:r w:rsidR="00D61657" w:rsidRPr="0047327B">
        <w:rPr>
          <w:rFonts w:asciiTheme="minorHAnsi" w:hAnsiTheme="minorHAnsi" w:cstheme="minorHAnsi"/>
          <w:sz w:val="22"/>
          <w:szCs w:val="22"/>
        </w:rPr>
        <w:t>да я потому что всех уже заразила</w:t>
      </w:r>
      <w:r w:rsidRPr="0047327B">
        <w:rPr>
          <w:rFonts w:asciiTheme="minorHAnsi" w:hAnsiTheme="minorHAnsi" w:cstheme="minorHAnsi"/>
          <w:sz w:val="22"/>
          <w:szCs w:val="22"/>
        </w:rPr>
        <w:t>.</w:t>
      </w:r>
      <w:r w:rsidR="00D61657" w:rsidRPr="0047327B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B00B9D1" w14:textId="2B2D0028" w:rsidR="0043157E" w:rsidRPr="000C6267" w:rsidRDefault="0043157E" w:rsidP="0043157E">
      <w:pPr>
        <w:tabs>
          <w:tab w:val="left" w:pos="4080"/>
        </w:tabs>
        <w:jc w:val="center"/>
        <w:rPr>
          <w:b/>
          <w:bCs/>
          <w:color w:val="FF0000"/>
        </w:rPr>
      </w:pPr>
    </w:p>
    <w:p w14:paraId="31E26A49" w14:textId="68D1FAEE" w:rsidR="0043157E" w:rsidRDefault="005F1FCF" w:rsidP="00EF2EBB">
      <w:pPr>
        <w:tabs>
          <w:tab w:val="left" w:pos="4080"/>
        </w:tabs>
        <w:spacing w:after="0"/>
        <w:contextualSpacing/>
        <w:jc w:val="center"/>
        <w:rPr>
          <w:b/>
          <w:bCs/>
        </w:rPr>
      </w:pPr>
      <w:r>
        <w:rPr>
          <w:b/>
          <w:bCs/>
        </w:rPr>
        <w:t>8</w:t>
      </w:r>
    </w:p>
    <w:p w14:paraId="3B587C8F" w14:textId="4C51410A" w:rsidR="007A4FBE" w:rsidRDefault="007A4FBE" w:rsidP="00EF2EBB">
      <w:pPr>
        <w:tabs>
          <w:tab w:val="left" w:pos="4080"/>
        </w:tabs>
        <w:spacing w:after="0"/>
        <w:contextualSpacing/>
        <w:jc w:val="center"/>
        <w:rPr>
          <w:b/>
          <w:bCs/>
        </w:rPr>
      </w:pPr>
      <w:r>
        <w:rPr>
          <w:b/>
          <w:bCs/>
          <w:noProof/>
          <w:lang w:val="en-US" w:eastAsia="ru-RU"/>
        </w:rPr>
        <w:drawing>
          <wp:inline distT="0" distB="0" distL="0" distR="0" wp14:anchorId="7A838CBB" wp14:editId="35A52B0B">
            <wp:extent cx="1133516" cy="1532890"/>
            <wp:effectExtent l="0" t="0" r="9525" b="0"/>
            <wp:docPr id="1" name="Изображение 1" descr="SSD:Users:alexrazmaxov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alexrazmaxov:Desktop:Unkn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54" cy="153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61BB11" w14:textId="5A398BC0" w:rsidR="00414FF9" w:rsidRPr="00321FEF" w:rsidRDefault="00414FF9" w:rsidP="00414FF9">
      <w:pPr>
        <w:spacing w:after="0"/>
        <w:contextualSpacing/>
        <w:jc w:val="both"/>
      </w:pPr>
      <w:r w:rsidRPr="00321FEF">
        <w:t>Основное правило геральдики:</w:t>
      </w:r>
      <w:r>
        <w:t xml:space="preserve"> н</w:t>
      </w:r>
      <w:r w:rsidRPr="00321FEF">
        <w:t>а гербе может быть изображено только три вещи.</w:t>
      </w:r>
      <w:r>
        <w:t xml:space="preserve"> </w:t>
      </w:r>
      <w:r w:rsidRPr="00321FEF">
        <w:t>Три вещи,</w:t>
      </w:r>
      <w:r>
        <w:t xml:space="preserve"> </w:t>
      </w:r>
      <w:r w:rsidRPr="00321FEF">
        <w:t>которые можно изобразить на гербе:</w:t>
      </w:r>
      <w:r>
        <w:t xml:space="preserve"> э</w:t>
      </w:r>
      <w:r w:rsidRPr="00321FEF">
        <w:t>то достопримечательность,</w:t>
      </w:r>
      <w:r>
        <w:t xml:space="preserve"> м</w:t>
      </w:r>
      <w:r w:rsidRPr="00321FEF">
        <w:t>ифическое животное</w:t>
      </w:r>
      <w:r>
        <w:t xml:space="preserve"> </w:t>
      </w:r>
      <w:r w:rsidRPr="00321FEF">
        <w:t>и основной промысел.</w:t>
      </w:r>
      <w:r w:rsidR="000D15AE">
        <w:t xml:space="preserve"> </w:t>
      </w:r>
      <w:r w:rsidRPr="00321FEF">
        <w:t>Что запрещено категорически?</w:t>
      </w:r>
      <w:r>
        <w:t xml:space="preserve"> </w:t>
      </w:r>
      <w:r w:rsidRPr="00321FEF">
        <w:t>Люди,</w:t>
      </w:r>
      <w:r>
        <w:t xml:space="preserve"> д</w:t>
      </w:r>
      <w:r w:rsidRPr="00321FEF">
        <w:t>аты</w:t>
      </w:r>
      <w:r>
        <w:t xml:space="preserve"> </w:t>
      </w:r>
      <w:r w:rsidRPr="00321FEF">
        <w:t>и надписи.</w:t>
      </w:r>
      <w:r>
        <w:t xml:space="preserve"> </w:t>
      </w:r>
      <w:r w:rsidRPr="00321FEF">
        <w:t>Понятно, да?</w:t>
      </w:r>
      <w:r>
        <w:t xml:space="preserve"> </w:t>
      </w:r>
      <w:r w:rsidRPr="00321FEF">
        <w:t>Поехали дальше.</w:t>
      </w:r>
      <w:r>
        <w:t xml:space="preserve"> </w:t>
      </w:r>
      <w:r w:rsidRPr="00321FEF">
        <w:t>Основной промысел:</w:t>
      </w:r>
      <w:r>
        <w:t xml:space="preserve"> и</w:t>
      </w:r>
      <w:r w:rsidRPr="00321FEF">
        <w:t>з сорока шести предприятий, которые были в городе на момент революции,</w:t>
      </w:r>
      <w:r>
        <w:t xml:space="preserve"> т</w:t>
      </w:r>
      <w:r w:rsidRPr="00321FEF">
        <w:t>олько два были ткацкие,</w:t>
      </w:r>
      <w:r>
        <w:t xml:space="preserve"> о</w:t>
      </w:r>
      <w:r w:rsidRPr="00321FEF">
        <w:t>дно прЯдильное</w:t>
      </w:r>
      <w:r>
        <w:t xml:space="preserve"> и</w:t>
      </w:r>
      <w:r w:rsidRPr="00321FEF">
        <w:t xml:space="preserve"> остальные занимались отделкой ткани, то есть печатали рисунки.</w:t>
      </w:r>
      <w:r>
        <w:t xml:space="preserve"> </w:t>
      </w:r>
      <w:r w:rsidRPr="00321FEF">
        <w:t>Вот эта девушка (про герб), я не знаю, откуда она к нам приехала.</w:t>
      </w:r>
    </w:p>
    <w:p w14:paraId="5F524BB9" w14:textId="77777777" w:rsidR="00414FF9" w:rsidRPr="00321FEF" w:rsidRDefault="00414FF9" w:rsidP="00414FF9">
      <w:pPr>
        <w:spacing w:after="0"/>
        <w:contextualSpacing/>
        <w:jc w:val="both"/>
      </w:pPr>
      <w:r w:rsidRPr="00321FEF">
        <w:t>Тем паче, что она прялкой пользоваться не умеет.</w:t>
      </w:r>
      <w:r>
        <w:t xml:space="preserve"> </w:t>
      </w:r>
      <w:r w:rsidRPr="00321FEF">
        <w:t>У нее прялка с ножным приводом,</w:t>
      </w:r>
      <w:r>
        <w:t xml:space="preserve"> т</w:t>
      </w:r>
      <w:r w:rsidRPr="00321FEF">
        <w:t>о есть надо нажимать ногой на педаль и у тебя будет крутиться колесо.</w:t>
      </w:r>
      <w:r>
        <w:t xml:space="preserve"> </w:t>
      </w:r>
      <w:r w:rsidRPr="00321FEF">
        <w:t>Она сидит таким образом,</w:t>
      </w:r>
      <w:r>
        <w:t xml:space="preserve"> ч</w:t>
      </w:r>
      <w:r w:rsidRPr="00321FEF">
        <w:t>то она при всем желании на педаль не наступит</w:t>
      </w:r>
      <w:r>
        <w:t xml:space="preserve">. </w:t>
      </w:r>
      <w:r w:rsidRPr="00321FEF">
        <w:t>То есть</w:t>
      </w:r>
      <w:r>
        <w:t>.</w:t>
      </w:r>
      <w:r w:rsidRPr="00321FEF">
        <w:t xml:space="preserve"> даже, если она попробует вот так вот, да</w:t>
      </w:r>
      <w:r>
        <w:t xml:space="preserve"> </w:t>
      </w:r>
      <w:r w:rsidRPr="00321FEF">
        <w:t>(вытягивает ногу назад)</w:t>
      </w:r>
      <w:r>
        <w:t xml:space="preserve">? </w:t>
      </w:r>
      <w:r w:rsidRPr="00321FEF">
        <w:t>Ей надо вот как-то туда вот, таким движением (сильно вытягивает ногу</w:t>
      </w:r>
      <w:r w:rsidRPr="00414FF9">
        <w:t xml:space="preserve"> </w:t>
      </w:r>
      <w:r w:rsidRPr="00321FEF">
        <w:t>назад),</w:t>
      </w:r>
      <w:r>
        <w:t xml:space="preserve"> п</w:t>
      </w:r>
      <w:r w:rsidRPr="00321FEF">
        <w:t>оэтому она, простите, дура несчастная, сидит ее и рукой крутит,</w:t>
      </w:r>
      <w:r>
        <w:t xml:space="preserve"> к</w:t>
      </w:r>
      <w:r w:rsidRPr="00321FEF">
        <w:t>огда у нее ножной привод есть.</w:t>
      </w:r>
    </w:p>
    <w:p w14:paraId="732FDC29" w14:textId="77777777" w:rsidR="00414FF9" w:rsidRPr="00321FEF" w:rsidRDefault="00414FF9" w:rsidP="00414FF9">
      <w:pPr>
        <w:spacing w:after="0"/>
        <w:contextualSpacing/>
        <w:jc w:val="both"/>
      </w:pPr>
      <w:r w:rsidRPr="00321FEF">
        <w:t>Может быть поэтому в городе все так плохо?</w:t>
      </w:r>
      <w:r>
        <w:t xml:space="preserve"> </w:t>
      </w:r>
      <w:r w:rsidRPr="00321FEF">
        <w:t>И все как-то вот не из того места,</w:t>
      </w:r>
      <w:r>
        <w:t xml:space="preserve"> п</w:t>
      </w:r>
      <w:r w:rsidRPr="00321FEF">
        <w:t>отому что у герба, извините, тоже руки из жопы растут.</w:t>
      </w:r>
      <w:r>
        <w:t xml:space="preserve"> </w:t>
      </w:r>
      <w:r w:rsidRPr="00321FEF">
        <w:t>Простите, пожалуйста.</w:t>
      </w:r>
      <w:r>
        <w:t xml:space="preserve"> </w:t>
      </w:r>
      <w:r w:rsidRPr="00321FEF">
        <w:t>А как?</w:t>
      </w:r>
      <w:r>
        <w:t xml:space="preserve"> </w:t>
      </w:r>
      <w:r w:rsidRPr="00321FEF">
        <w:t>А вот чтобы как: ей надо это прялку в другую сторону развернуть и будет как, да?</w:t>
      </w:r>
      <w:r>
        <w:t xml:space="preserve"> </w:t>
      </w:r>
      <w:r w:rsidRPr="00321FEF">
        <w:t>Ну, сарафан, ладно</w:t>
      </w:r>
      <w:r>
        <w:t xml:space="preserve">… </w:t>
      </w:r>
      <w:r w:rsidRPr="00321FEF">
        <w:t>И у нее мозгов не хватило еще, это самое, головной убор нормально надеть,</w:t>
      </w:r>
      <w:r>
        <w:t xml:space="preserve"> э</w:t>
      </w:r>
      <w:r w:rsidRPr="00321FEF">
        <w:t xml:space="preserve">то как в «Унесенных ветром»: </w:t>
      </w:r>
    </w:p>
    <w:p w14:paraId="0E1DF693" w14:textId="77777777" w:rsidR="00414FF9" w:rsidRPr="00321FEF" w:rsidRDefault="00414FF9" w:rsidP="00414FF9">
      <w:pPr>
        <w:spacing w:after="0"/>
        <w:contextualSpacing/>
        <w:jc w:val="both"/>
      </w:pPr>
      <w:r w:rsidRPr="00321FEF">
        <w:t>«Что ж война с женщинами делает,</w:t>
      </w:r>
      <w:r>
        <w:t xml:space="preserve"> о</w:t>
      </w:r>
      <w:r w:rsidRPr="00321FEF">
        <w:t>ни уже не знают как модную шляпку надеть».</w:t>
      </w:r>
      <w:r>
        <w:t xml:space="preserve"> </w:t>
      </w:r>
      <w:r w:rsidRPr="00321FEF">
        <w:t>Кокошник вот он не носится вот так,</w:t>
      </w:r>
      <w:r>
        <w:t xml:space="preserve"> о</w:t>
      </w:r>
      <w:r w:rsidRPr="00321FEF">
        <w:t>н носится вот этим вот вперед.</w:t>
      </w:r>
      <w:r>
        <w:t xml:space="preserve"> </w:t>
      </w:r>
      <w:r w:rsidRPr="00321FEF">
        <w:t>Он сюда нависает.</w:t>
      </w:r>
      <w:r>
        <w:t xml:space="preserve"> </w:t>
      </w:r>
      <w:r w:rsidRPr="00321FEF">
        <w:t xml:space="preserve">Вот сюда он нависает! </w:t>
      </w:r>
    </w:p>
    <w:p w14:paraId="2E892B9D" w14:textId="77777777" w:rsidR="00414FF9" w:rsidRPr="00321FEF" w:rsidRDefault="00414FF9" w:rsidP="00414FF9">
      <w:pPr>
        <w:spacing w:after="0"/>
        <w:contextualSpacing/>
        <w:jc w:val="both"/>
      </w:pPr>
      <w:r w:rsidRPr="00321FEF">
        <w:t>Сюда вот.</w:t>
      </w:r>
    </w:p>
    <w:p w14:paraId="5A94612A" w14:textId="096066E5" w:rsidR="00414FF9" w:rsidRDefault="00414FF9" w:rsidP="00414FF9">
      <w:pPr>
        <w:tabs>
          <w:tab w:val="left" w:pos="4080"/>
        </w:tabs>
        <w:spacing w:after="0"/>
        <w:contextualSpacing/>
        <w:rPr>
          <w:b/>
          <w:bCs/>
        </w:rPr>
      </w:pPr>
    </w:p>
    <w:p w14:paraId="5258227A" w14:textId="1A2F8082" w:rsidR="00414FF9" w:rsidRPr="00EF2EBB" w:rsidRDefault="00414FF9" w:rsidP="00EF2EBB">
      <w:pPr>
        <w:tabs>
          <w:tab w:val="left" w:pos="4080"/>
        </w:tabs>
        <w:spacing w:after="0"/>
        <w:contextualSpacing/>
        <w:jc w:val="center"/>
        <w:rPr>
          <w:b/>
          <w:bCs/>
        </w:rPr>
      </w:pPr>
      <w:r>
        <w:rPr>
          <w:b/>
          <w:bCs/>
        </w:rPr>
        <w:t>9</w:t>
      </w:r>
    </w:p>
    <w:p w14:paraId="115C6502" w14:textId="5C9C6368" w:rsidR="0043157E" w:rsidRPr="00EF2EBB" w:rsidRDefault="0043157E" w:rsidP="0043157E">
      <w:pPr>
        <w:spacing w:after="0"/>
        <w:contextualSpacing/>
      </w:pPr>
      <w:r w:rsidRPr="00EF2EBB">
        <w:t>Я коренная Ивановка, да, я коренная</w:t>
      </w:r>
      <w:r w:rsidR="00EF2EBB" w:rsidRPr="00EF2EBB">
        <w:t xml:space="preserve">. </w:t>
      </w:r>
      <w:r w:rsidRPr="00EF2EBB">
        <w:t>Я очень люблю свое Иваново. Мне не нужна Москова, мне не нужен там Петербург или что.</w:t>
      </w:r>
      <w:r w:rsidR="00EF2EBB" w:rsidRPr="00EF2EBB">
        <w:t xml:space="preserve"> </w:t>
      </w:r>
      <w:r w:rsidRPr="00EF2EBB">
        <w:t>Иваново — это вообще…</w:t>
      </w:r>
      <w:r w:rsidR="00EF2EBB" w:rsidRPr="00EF2EBB">
        <w:t xml:space="preserve"> </w:t>
      </w:r>
      <w:r w:rsidRPr="00EF2EBB">
        <w:t>Правда. Я первая невеста. Я первая невеста и ищу жениха. Я вообще замечательная. Самое главное – посмотреть в зеркало, какие бы вы не были, сказать: я самая красивая, обаятельная и привлекательная. Я живу с этим практически всю жизнь с двадцати лет</w:t>
      </w:r>
      <w:r w:rsidR="00EF2EBB" w:rsidRPr="00EF2EBB">
        <w:t xml:space="preserve">. </w:t>
      </w:r>
      <w:r w:rsidRPr="00EF2EBB">
        <w:t xml:space="preserve">Хотя, может, я не самая красивая, но я всегда говорю – я самая красивая, обаятельная и привлекательная. </w:t>
      </w:r>
    </w:p>
    <w:p w14:paraId="174D3891" w14:textId="77777777" w:rsidR="0043157E" w:rsidRPr="00EF2EBB" w:rsidRDefault="0043157E" w:rsidP="0043157E">
      <w:pPr>
        <w:spacing w:after="0"/>
        <w:contextualSpacing/>
      </w:pPr>
    </w:p>
    <w:p w14:paraId="67F44DA5" w14:textId="2D83E384" w:rsidR="0043157E" w:rsidRPr="00EF2EBB" w:rsidRDefault="0043157E" w:rsidP="0043157E">
      <w:pPr>
        <w:spacing w:after="0"/>
        <w:contextualSpacing/>
      </w:pPr>
      <w:r w:rsidRPr="00EF2EBB">
        <w:t>Город… развивается очень. Когда иногда выезжаю, я очень редко выезжаю, но, когда выезжаю, вижу, что очень красиво, но не всегда, когда большие дома в центре города и все это нарушает нашу структуру.</w:t>
      </w:r>
      <w:r w:rsidR="00EF2EBB" w:rsidRPr="00EF2EBB">
        <w:t xml:space="preserve"> </w:t>
      </w:r>
      <w:r w:rsidRPr="00EF2EBB">
        <w:t xml:space="preserve">Чистый. Я считаю, что чистый. Просто красивый любимый город Иваново. </w:t>
      </w:r>
    </w:p>
    <w:p w14:paraId="4308524D" w14:textId="77777777" w:rsidR="0043157E" w:rsidRPr="00EF2EBB" w:rsidRDefault="0043157E" w:rsidP="0043157E">
      <w:pPr>
        <w:spacing w:after="0"/>
        <w:contextualSpacing/>
      </w:pPr>
    </w:p>
    <w:p w14:paraId="2BE55CFD" w14:textId="13050457" w:rsidR="0043157E" w:rsidRPr="00EF2EBB" w:rsidRDefault="0043157E" w:rsidP="0043157E">
      <w:pPr>
        <w:spacing w:after="0"/>
        <w:contextualSpacing/>
      </w:pPr>
      <w:r w:rsidRPr="00EF2EBB">
        <w:t>Нет, я ничем не увлекаюсь в данный момент. Я занимаюсь своим здоровьем. Щас с этим ковидом…</w:t>
      </w:r>
      <w:r w:rsidR="00EF2EBB" w:rsidRPr="00EF2EBB">
        <w:t xml:space="preserve"> </w:t>
      </w:r>
      <w:r w:rsidRPr="00EF2EBB">
        <w:t xml:space="preserve">Да, я сама переболела, я сама переболела этим ковидом. Это было что-то страшное. </w:t>
      </w:r>
    </w:p>
    <w:p w14:paraId="63BC0BE1" w14:textId="57F55B9D" w:rsidR="0043157E" w:rsidRPr="00EF2EBB" w:rsidRDefault="0043157E" w:rsidP="0043157E">
      <w:pPr>
        <w:spacing w:after="0"/>
        <w:contextualSpacing/>
      </w:pPr>
      <w:r w:rsidRPr="00EF2EBB">
        <w:lastRenderedPageBreak/>
        <w:t>В марте месяце, когда еще только ковид начался…</w:t>
      </w:r>
      <w:r w:rsidR="00EF2EBB" w:rsidRPr="00EF2EBB">
        <w:t xml:space="preserve"> </w:t>
      </w:r>
      <w:r w:rsidRPr="00EF2EBB">
        <w:t xml:space="preserve">У меня все положительное… тесты эти. Я вообще положительный человек. Да, да. </w:t>
      </w:r>
      <w:r w:rsidR="00EF2EBB" w:rsidRPr="00EF2EBB">
        <w:t xml:space="preserve"> </w:t>
      </w:r>
      <w:r w:rsidRPr="00EF2EBB">
        <w:t>Все устраивает, да, я бы ниче не поменяла. Самое главное в жизни – слышать людей, слышать себя, быть доброй, улыбаться. Вы встаете, я просыпаюсь, понимаете, я говорю – доброе утро, страна!</w:t>
      </w:r>
      <w:r w:rsidR="00EF2EBB" w:rsidRPr="00EF2EBB">
        <w:t xml:space="preserve"> </w:t>
      </w:r>
      <w:r w:rsidRPr="00EF2EBB">
        <w:t>У меня просто хорошее настроение.</w:t>
      </w:r>
    </w:p>
    <w:p w14:paraId="3D7C9940" w14:textId="647237BC" w:rsidR="0043157E" w:rsidRPr="00EF2EBB" w:rsidRDefault="0043157E" w:rsidP="0043157E">
      <w:pPr>
        <w:spacing w:after="0"/>
        <w:contextualSpacing/>
      </w:pPr>
      <w:r w:rsidRPr="00EF2EBB">
        <w:t xml:space="preserve">Если даже у меня плохое настроение, то я себя поддерживаю. Я иногда начинаю реветь, говорю себе: </w:t>
      </w:r>
      <w:r w:rsidR="00EF2EBB" w:rsidRPr="00EF2EBB">
        <w:t>«В</w:t>
      </w:r>
      <w:r w:rsidRPr="00EF2EBB">
        <w:t>с</w:t>
      </w:r>
      <w:r w:rsidR="00EF2EBB" w:rsidRPr="00EF2EBB">
        <w:t>ё</w:t>
      </w:r>
      <w:r w:rsidRPr="00EF2EBB">
        <w:t>, Соловьева, это…</w:t>
      </w:r>
      <w:r w:rsidR="00EF2EBB" w:rsidRPr="00EF2EBB">
        <w:t>».</w:t>
      </w:r>
    </w:p>
    <w:p w14:paraId="700FFE38" w14:textId="77777777" w:rsidR="0043157E" w:rsidRPr="00EF2EBB" w:rsidRDefault="0043157E" w:rsidP="0043157E">
      <w:pPr>
        <w:spacing w:after="0"/>
        <w:contextualSpacing/>
      </w:pPr>
    </w:p>
    <w:p w14:paraId="2CA75B53" w14:textId="191DB0C4" w:rsidR="0043157E" w:rsidRPr="00EF2EBB" w:rsidRDefault="0043157E" w:rsidP="0043157E">
      <w:pPr>
        <w:spacing w:after="0"/>
        <w:contextualSpacing/>
      </w:pPr>
      <w:r w:rsidRPr="00EF2EBB">
        <w:t xml:space="preserve">Когда я работала в автобусной, и мне всегда говорили: </w:t>
      </w:r>
      <w:r w:rsidR="00EF2EBB" w:rsidRPr="00EF2EBB">
        <w:t>«</w:t>
      </w:r>
      <w:r w:rsidRPr="00EF2EBB">
        <w:t>Соловьева, ты дура, ты все время делаешь добром – тебе злом</w:t>
      </w:r>
      <w:r w:rsidR="00EF2EBB" w:rsidRPr="00EF2EBB">
        <w:t xml:space="preserve">». </w:t>
      </w:r>
      <w:r w:rsidRPr="00EF2EBB">
        <w:t xml:space="preserve">Я никогда злом не отвечала. Просто никогда. С любым маньяком можно договориться. </w:t>
      </w:r>
    </w:p>
    <w:p w14:paraId="2B6757A5" w14:textId="77777777" w:rsidR="0043157E" w:rsidRPr="00EF2EBB" w:rsidRDefault="0043157E" w:rsidP="0043157E">
      <w:pPr>
        <w:spacing w:after="0"/>
        <w:contextualSpacing/>
      </w:pPr>
    </w:p>
    <w:p w14:paraId="513B8045" w14:textId="0E966BE8" w:rsidR="0043157E" w:rsidRPr="00EF2EBB" w:rsidRDefault="0043157E" w:rsidP="0043157E">
      <w:pPr>
        <w:spacing w:after="0"/>
        <w:contextualSpacing/>
      </w:pPr>
      <w:r w:rsidRPr="00EF2EBB">
        <w:t>Я никуда не поеду из этого города, с этого Постышева, с этого Постышева</w:t>
      </w:r>
      <w:r w:rsidR="00D446F6">
        <w:t>,</w:t>
      </w:r>
      <w:r w:rsidRPr="00EF2EBB">
        <w:t xml:space="preserve"> я никуда не поеду. </w:t>
      </w:r>
    </w:p>
    <w:p w14:paraId="03951261" w14:textId="34D1CB6B" w:rsidR="0043157E" w:rsidRPr="00EF2EBB" w:rsidRDefault="0043157E" w:rsidP="0043157E">
      <w:pPr>
        <w:spacing w:after="0"/>
        <w:contextualSpacing/>
      </w:pPr>
      <w:r w:rsidRPr="00EF2EBB">
        <w:t>Мы живем как в деревне. У нас очень добрые люди. Здравствуйте! Они все улыбаются и все… да не могу я никуда уехать.</w:t>
      </w:r>
      <w:r w:rsidR="00EF2EBB" w:rsidRPr="00EF2EBB">
        <w:t xml:space="preserve"> </w:t>
      </w:r>
      <w:r w:rsidRPr="00EF2EBB">
        <w:t xml:space="preserve">На первом этаже живу. Все люди ко мне стучатся. Все люди: </w:t>
      </w:r>
      <w:r w:rsidR="00EF2EBB" w:rsidRPr="00EF2EBB">
        <w:t>«</w:t>
      </w:r>
      <w:r w:rsidRPr="00EF2EBB">
        <w:t>Галя, в магазин сходить?</w:t>
      </w:r>
      <w:r w:rsidR="00EF2EBB" w:rsidRPr="00EF2EBB">
        <w:t>». Д</w:t>
      </w:r>
      <w:r w:rsidRPr="00EF2EBB">
        <w:t>а, я инвалидка, я инвалидка не совсем. Галина Леонидовна меня зовут. Легко запомнить</w:t>
      </w:r>
      <w:r w:rsidR="00EF2EBB" w:rsidRPr="00EF2EBB">
        <w:t xml:space="preserve">. </w:t>
      </w:r>
      <w:r w:rsidRPr="00EF2EBB">
        <w:t>Галина Леонидовна, как дочка Брежнева.</w:t>
      </w:r>
      <w:bookmarkStart w:id="1" w:name="_Hlk55580174"/>
    </w:p>
    <w:p w14:paraId="66286536" w14:textId="77777777" w:rsidR="0043157E" w:rsidRPr="000C6267" w:rsidRDefault="0043157E" w:rsidP="00F6191F">
      <w:pPr>
        <w:tabs>
          <w:tab w:val="left" w:pos="4180"/>
        </w:tabs>
        <w:spacing w:after="0"/>
        <w:contextualSpacing/>
        <w:rPr>
          <w:b/>
          <w:bCs/>
          <w:color w:val="FF0000"/>
        </w:rPr>
      </w:pPr>
    </w:p>
    <w:bookmarkEnd w:id="1"/>
    <w:p w14:paraId="1A5B48F9" w14:textId="090D9320" w:rsidR="00414FF9" w:rsidRPr="000C6267" w:rsidRDefault="00414FF9" w:rsidP="00414FF9">
      <w:pPr>
        <w:jc w:val="center"/>
        <w:rPr>
          <w:color w:val="FF0000"/>
        </w:rPr>
      </w:pPr>
    </w:p>
    <w:p w14:paraId="5FB46493" w14:textId="77777777" w:rsidR="00FB581D" w:rsidRPr="000C6267" w:rsidRDefault="00FB581D" w:rsidP="00FB581D">
      <w:pPr>
        <w:spacing w:after="0"/>
        <w:contextualSpacing/>
        <w:rPr>
          <w:color w:val="FF0000"/>
        </w:rPr>
      </w:pPr>
    </w:p>
    <w:p w14:paraId="268354A3" w14:textId="77777777" w:rsidR="00FB581D" w:rsidRPr="000C6267" w:rsidRDefault="00FB581D" w:rsidP="00FB581D">
      <w:pPr>
        <w:spacing w:after="0"/>
        <w:contextualSpacing/>
        <w:rPr>
          <w:color w:val="FF0000"/>
        </w:rPr>
      </w:pPr>
    </w:p>
    <w:p w14:paraId="1752C703" w14:textId="77777777" w:rsidR="00FB581D" w:rsidRPr="000C6267" w:rsidRDefault="00FB581D" w:rsidP="00FB581D">
      <w:pPr>
        <w:spacing w:after="0"/>
        <w:contextualSpacing/>
        <w:rPr>
          <w:color w:val="FF0000"/>
        </w:rPr>
      </w:pPr>
    </w:p>
    <w:p w14:paraId="768CA4D9" w14:textId="77777777" w:rsidR="00936BC2" w:rsidRPr="000C6267" w:rsidRDefault="00936BC2" w:rsidP="00936BC2">
      <w:pPr>
        <w:rPr>
          <w:color w:val="FF0000"/>
        </w:rPr>
      </w:pPr>
    </w:p>
    <w:p w14:paraId="0C9D1F7B" w14:textId="77777777" w:rsidR="00936BC2" w:rsidRPr="000C6267" w:rsidRDefault="00936BC2" w:rsidP="00936BC2">
      <w:pPr>
        <w:rPr>
          <w:color w:val="FF0000"/>
        </w:rPr>
      </w:pPr>
    </w:p>
    <w:p w14:paraId="02CD74E6" w14:textId="77777777" w:rsidR="00936BC2" w:rsidRPr="000C6267" w:rsidRDefault="00936BC2" w:rsidP="00936BC2">
      <w:pPr>
        <w:rPr>
          <w:color w:val="FF0000"/>
        </w:rPr>
      </w:pPr>
    </w:p>
    <w:p w14:paraId="1F0A4C69" w14:textId="77777777" w:rsidR="00936BC2" w:rsidRPr="000C6267" w:rsidRDefault="00936BC2" w:rsidP="00936BC2">
      <w:pPr>
        <w:rPr>
          <w:color w:val="FF0000"/>
        </w:rPr>
      </w:pPr>
    </w:p>
    <w:p w14:paraId="69221C1B" w14:textId="77777777" w:rsidR="00936BC2" w:rsidRPr="000C6267" w:rsidRDefault="00936BC2" w:rsidP="00936BC2">
      <w:pPr>
        <w:rPr>
          <w:color w:val="FF0000"/>
        </w:rPr>
      </w:pPr>
    </w:p>
    <w:p w14:paraId="5C9D1EFC" w14:textId="77777777" w:rsidR="00936BC2" w:rsidRPr="000C6267" w:rsidRDefault="00936BC2" w:rsidP="00936BC2">
      <w:pPr>
        <w:rPr>
          <w:color w:val="FF0000"/>
        </w:rPr>
      </w:pPr>
    </w:p>
    <w:p w14:paraId="12BA87F6" w14:textId="77777777" w:rsidR="00936BC2" w:rsidRPr="000C6267" w:rsidRDefault="00936BC2" w:rsidP="00936BC2">
      <w:pPr>
        <w:rPr>
          <w:color w:val="FF0000"/>
        </w:rPr>
      </w:pPr>
    </w:p>
    <w:p w14:paraId="18FE96C0" w14:textId="77777777" w:rsidR="00936BC2" w:rsidRPr="000C6267" w:rsidRDefault="00936BC2" w:rsidP="00936BC2">
      <w:pPr>
        <w:rPr>
          <w:color w:val="FF0000"/>
        </w:rPr>
      </w:pPr>
    </w:p>
    <w:p w14:paraId="79EA07EE" w14:textId="77777777" w:rsidR="00936BC2" w:rsidRPr="000C6267" w:rsidRDefault="00936BC2" w:rsidP="00936BC2">
      <w:pPr>
        <w:rPr>
          <w:color w:val="FF0000"/>
        </w:rPr>
      </w:pPr>
    </w:p>
    <w:p w14:paraId="223F40E8" w14:textId="77777777" w:rsidR="00936BC2" w:rsidRPr="000C6267" w:rsidRDefault="00936BC2" w:rsidP="00936BC2">
      <w:pPr>
        <w:rPr>
          <w:color w:val="FF0000"/>
        </w:rPr>
      </w:pPr>
    </w:p>
    <w:p w14:paraId="6FA9B91A" w14:textId="77777777" w:rsidR="00936BC2" w:rsidRPr="000C6267" w:rsidRDefault="00936BC2" w:rsidP="00936BC2">
      <w:pPr>
        <w:rPr>
          <w:color w:val="FF0000"/>
        </w:rPr>
      </w:pPr>
    </w:p>
    <w:p w14:paraId="5D2F1CD2" w14:textId="77777777" w:rsidR="00936BC2" w:rsidRPr="000C6267" w:rsidRDefault="00936BC2" w:rsidP="00936BC2">
      <w:pPr>
        <w:rPr>
          <w:color w:val="FF0000"/>
        </w:rPr>
      </w:pPr>
    </w:p>
    <w:p w14:paraId="73718039" w14:textId="77777777" w:rsidR="00936BC2" w:rsidRPr="000C6267" w:rsidRDefault="00936BC2" w:rsidP="00936BC2">
      <w:pPr>
        <w:rPr>
          <w:color w:val="FF0000"/>
        </w:rPr>
      </w:pPr>
    </w:p>
    <w:p w14:paraId="6451060A" w14:textId="77777777" w:rsidR="00936BC2" w:rsidRPr="000C6267" w:rsidRDefault="00936BC2" w:rsidP="00936BC2">
      <w:pPr>
        <w:rPr>
          <w:color w:val="FF0000"/>
        </w:rPr>
      </w:pPr>
    </w:p>
    <w:p w14:paraId="37D31454" w14:textId="77777777" w:rsidR="00936BC2" w:rsidRPr="000C6267" w:rsidRDefault="00936BC2" w:rsidP="00936BC2">
      <w:pPr>
        <w:rPr>
          <w:color w:val="FF0000"/>
        </w:rPr>
      </w:pPr>
    </w:p>
    <w:sectPr w:rsidR="00936BC2" w:rsidRPr="000C62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D244" w14:textId="77777777" w:rsidR="00FD4C2D" w:rsidRDefault="00FD4C2D" w:rsidP="0079409A">
      <w:pPr>
        <w:spacing w:after="0" w:line="240" w:lineRule="auto"/>
      </w:pPr>
      <w:r>
        <w:separator/>
      </w:r>
    </w:p>
  </w:endnote>
  <w:endnote w:type="continuationSeparator" w:id="0">
    <w:p w14:paraId="110FB603" w14:textId="77777777" w:rsidR="00FD4C2D" w:rsidRDefault="00FD4C2D" w:rsidP="0079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10963"/>
      <w:docPartObj>
        <w:docPartGallery w:val="Page Numbers (Bottom of Page)"/>
        <w:docPartUnique/>
      </w:docPartObj>
    </w:sdtPr>
    <w:sdtEndPr/>
    <w:sdtContent>
      <w:p w14:paraId="1CAFE7BF" w14:textId="5B9BEF92" w:rsidR="00CE5789" w:rsidRDefault="00CE57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BE">
          <w:rPr>
            <w:noProof/>
          </w:rPr>
          <w:t>6</w:t>
        </w:r>
        <w:r>
          <w:fldChar w:fldCharType="end"/>
        </w:r>
      </w:p>
    </w:sdtContent>
  </w:sdt>
  <w:p w14:paraId="2CD2A876" w14:textId="77777777" w:rsidR="00CE5789" w:rsidRDefault="00CE5789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1056" w14:textId="77777777" w:rsidR="00FD4C2D" w:rsidRDefault="00FD4C2D" w:rsidP="0079409A">
      <w:pPr>
        <w:spacing w:after="0" w:line="240" w:lineRule="auto"/>
      </w:pPr>
      <w:r>
        <w:separator/>
      </w:r>
    </w:p>
  </w:footnote>
  <w:footnote w:type="continuationSeparator" w:id="0">
    <w:p w14:paraId="09424F49" w14:textId="77777777" w:rsidR="00FD4C2D" w:rsidRDefault="00FD4C2D" w:rsidP="0079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5AF"/>
    <w:multiLevelType w:val="hybridMultilevel"/>
    <w:tmpl w:val="0400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46"/>
    <w:rsid w:val="0000013F"/>
    <w:rsid w:val="00003753"/>
    <w:rsid w:val="00074FCC"/>
    <w:rsid w:val="00082EB3"/>
    <w:rsid w:val="00084821"/>
    <w:rsid w:val="00085B95"/>
    <w:rsid w:val="00097921"/>
    <w:rsid w:val="000B0247"/>
    <w:rsid w:val="000B3F3E"/>
    <w:rsid w:val="000B5596"/>
    <w:rsid w:val="000C6267"/>
    <w:rsid w:val="000D15AE"/>
    <w:rsid w:val="000D4C1C"/>
    <w:rsid w:val="000E1D68"/>
    <w:rsid w:val="000F31A5"/>
    <w:rsid w:val="00113A12"/>
    <w:rsid w:val="001142E9"/>
    <w:rsid w:val="001200B1"/>
    <w:rsid w:val="00183F5E"/>
    <w:rsid w:val="002012B7"/>
    <w:rsid w:val="00210D06"/>
    <w:rsid w:val="00244358"/>
    <w:rsid w:val="0027716B"/>
    <w:rsid w:val="00281794"/>
    <w:rsid w:val="002C4FA2"/>
    <w:rsid w:val="002C7DF0"/>
    <w:rsid w:val="002F42F8"/>
    <w:rsid w:val="00321FEF"/>
    <w:rsid w:val="0034703F"/>
    <w:rsid w:val="00352D3D"/>
    <w:rsid w:val="00375704"/>
    <w:rsid w:val="003C6A11"/>
    <w:rsid w:val="003E2E5C"/>
    <w:rsid w:val="003E4DA1"/>
    <w:rsid w:val="003F7394"/>
    <w:rsid w:val="004103F2"/>
    <w:rsid w:val="00414FF9"/>
    <w:rsid w:val="0043157E"/>
    <w:rsid w:val="00443F71"/>
    <w:rsid w:val="00471A93"/>
    <w:rsid w:val="0047327B"/>
    <w:rsid w:val="00493220"/>
    <w:rsid w:val="004A0985"/>
    <w:rsid w:val="004D75B3"/>
    <w:rsid w:val="00506010"/>
    <w:rsid w:val="00510E48"/>
    <w:rsid w:val="005124EB"/>
    <w:rsid w:val="00526CB4"/>
    <w:rsid w:val="00570AE3"/>
    <w:rsid w:val="005D5464"/>
    <w:rsid w:val="005F1FCF"/>
    <w:rsid w:val="005F4E2F"/>
    <w:rsid w:val="0060199A"/>
    <w:rsid w:val="00604DA2"/>
    <w:rsid w:val="00613128"/>
    <w:rsid w:val="00650D09"/>
    <w:rsid w:val="006572B1"/>
    <w:rsid w:val="0066012D"/>
    <w:rsid w:val="00683028"/>
    <w:rsid w:val="00686724"/>
    <w:rsid w:val="006A00EF"/>
    <w:rsid w:val="006A2EEB"/>
    <w:rsid w:val="006B1569"/>
    <w:rsid w:val="006B435F"/>
    <w:rsid w:val="006C3046"/>
    <w:rsid w:val="006C43E2"/>
    <w:rsid w:val="006D62CD"/>
    <w:rsid w:val="00700E7C"/>
    <w:rsid w:val="007021B1"/>
    <w:rsid w:val="007052BF"/>
    <w:rsid w:val="00732423"/>
    <w:rsid w:val="0075208F"/>
    <w:rsid w:val="00767082"/>
    <w:rsid w:val="00784E1D"/>
    <w:rsid w:val="0079409A"/>
    <w:rsid w:val="007A4FBE"/>
    <w:rsid w:val="007B4E87"/>
    <w:rsid w:val="007D1599"/>
    <w:rsid w:val="008205E2"/>
    <w:rsid w:val="0087365D"/>
    <w:rsid w:val="008C7A6D"/>
    <w:rsid w:val="00906BAD"/>
    <w:rsid w:val="00926EAD"/>
    <w:rsid w:val="00936BC2"/>
    <w:rsid w:val="009761A0"/>
    <w:rsid w:val="009A395B"/>
    <w:rsid w:val="009A56C9"/>
    <w:rsid w:val="00A227A5"/>
    <w:rsid w:val="00A633F6"/>
    <w:rsid w:val="00A82E47"/>
    <w:rsid w:val="00AA7BA4"/>
    <w:rsid w:val="00AB4C9A"/>
    <w:rsid w:val="00AC581B"/>
    <w:rsid w:val="00AD15FB"/>
    <w:rsid w:val="00B12B13"/>
    <w:rsid w:val="00B26F99"/>
    <w:rsid w:val="00B35815"/>
    <w:rsid w:val="00C068AA"/>
    <w:rsid w:val="00C30AFE"/>
    <w:rsid w:val="00C44879"/>
    <w:rsid w:val="00C85B9E"/>
    <w:rsid w:val="00C91BA0"/>
    <w:rsid w:val="00CA070F"/>
    <w:rsid w:val="00CC2737"/>
    <w:rsid w:val="00CE5789"/>
    <w:rsid w:val="00CE79A2"/>
    <w:rsid w:val="00CF1556"/>
    <w:rsid w:val="00D13F99"/>
    <w:rsid w:val="00D446F6"/>
    <w:rsid w:val="00D61657"/>
    <w:rsid w:val="00DE5464"/>
    <w:rsid w:val="00DF2BEF"/>
    <w:rsid w:val="00DF7158"/>
    <w:rsid w:val="00E21088"/>
    <w:rsid w:val="00E443FE"/>
    <w:rsid w:val="00E61782"/>
    <w:rsid w:val="00E77C0B"/>
    <w:rsid w:val="00E831C1"/>
    <w:rsid w:val="00EC0C99"/>
    <w:rsid w:val="00EC1538"/>
    <w:rsid w:val="00EC1AA0"/>
    <w:rsid w:val="00EE188A"/>
    <w:rsid w:val="00EF2EBB"/>
    <w:rsid w:val="00F05415"/>
    <w:rsid w:val="00F425A7"/>
    <w:rsid w:val="00F6191F"/>
    <w:rsid w:val="00F7711E"/>
    <w:rsid w:val="00F800DF"/>
    <w:rsid w:val="00FB581D"/>
    <w:rsid w:val="00FD4C2D"/>
    <w:rsid w:val="00FE6C5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D13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09A"/>
  </w:style>
  <w:style w:type="paragraph" w:styleId="a6">
    <w:name w:val="footer"/>
    <w:basedOn w:val="a"/>
    <w:link w:val="a7"/>
    <w:uiPriority w:val="99"/>
    <w:unhideWhenUsed/>
    <w:rsid w:val="0079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09A"/>
  </w:style>
  <w:style w:type="paragraph" w:styleId="a8">
    <w:name w:val="Normal (Web)"/>
    <w:basedOn w:val="a"/>
    <w:uiPriority w:val="99"/>
    <w:semiHidden/>
    <w:unhideWhenUsed/>
    <w:rsid w:val="004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FB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FB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09A"/>
  </w:style>
  <w:style w:type="paragraph" w:styleId="a6">
    <w:name w:val="footer"/>
    <w:basedOn w:val="a"/>
    <w:link w:val="a7"/>
    <w:uiPriority w:val="99"/>
    <w:unhideWhenUsed/>
    <w:rsid w:val="0079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09A"/>
  </w:style>
  <w:style w:type="paragraph" w:styleId="a8">
    <w:name w:val="Normal (Web)"/>
    <w:basedOn w:val="a"/>
    <w:uiPriority w:val="99"/>
    <w:semiHidden/>
    <w:unhideWhenUsed/>
    <w:rsid w:val="0043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FB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FB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2624</Words>
  <Characters>14959</Characters>
  <Application>Microsoft Macintosh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 p</dc:creator>
  <cp:keywords/>
  <dc:description/>
  <cp:lastModifiedBy>Alex Razmaxov</cp:lastModifiedBy>
  <cp:revision>96</cp:revision>
  <dcterms:created xsi:type="dcterms:W3CDTF">2021-03-07T09:21:00Z</dcterms:created>
  <dcterms:modified xsi:type="dcterms:W3CDTF">2022-01-25T19:03:00Z</dcterms:modified>
</cp:coreProperties>
</file>